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17B40" w:rsidRDefault="00923154">
      <w:pPr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color w:val="000000"/>
          <w:sz w:val="23"/>
          <w:szCs w:val="23"/>
          <w:lang w:val="en-US"/>
        </w:rPr>
        <w:drawing>
          <wp:inline distT="0" distB="0" distL="0" distR="0" wp14:anchorId="18D8FF74" wp14:editId="07777777">
            <wp:extent cx="1087611" cy="9288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611" cy="92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5CD555" w14:textId="1E6A6D6C" w:rsidR="00217B40" w:rsidRDefault="00A74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Junta Intergr</w:t>
      </w:r>
      <w:r w:rsidR="00AB7DE3">
        <w:rPr>
          <w:rFonts w:ascii="Arial" w:eastAsia="Arial" w:hAnsi="Arial" w:cs="Arial"/>
          <w:b/>
          <w:color w:val="000000"/>
        </w:rPr>
        <w:t xml:space="preserve">upal Minutas del 17 de </w:t>
      </w:r>
      <w:proofErr w:type="gramStart"/>
      <w:r w:rsidR="00AB7DE3">
        <w:rPr>
          <w:rFonts w:ascii="Arial" w:eastAsia="Arial" w:hAnsi="Arial" w:cs="Arial"/>
          <w:b/>
          <w:color w:val="000000"/>
        </w:rPr>
        <w:t>Enero</w:t>
      </w:r>
      <w:proofErr w:type="gramEnd"/>
      <w:r w:rsidR="00AB7DE3">
        <w:rPr>
          <w:rFonts w:ascii="Arial" w:eastAsia="Arial" w:hAnsi="Arial" w:cs="Arial"/>
          <w:b/>
          <w:color w:val="000000"/>
        </w:rPr>
        <w:t>,2020</w:t>
      </w:r>
    </w:p>
    <w:p w14:paraId="02193AB0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Intergrupal Hispana de California</w:t>
      </w:r>
      <w:r>
        <w:rPr>
          <w:color w:val="747474"/>
        </w:rPr>
        <w:br/>
      </w:r>
      <w:r>
        <w:rPr>
          <w:rFonts w:ascii="Arial" w:eastAsia="Arial" w:hAnsi="Arial" w:cs="Arial"/>
          <w:b/>
          <w:color w:val="000000"/>
        </w:rPr>
        <w:t xml:space="preserve">1105 Bluff </w:t>
      </w:r>
      <w:proofErr w:type="spellStart"/>
      <w:r>
        <w:rPr>
          <w:rFonts w:ascii="Arial" w:eastAsia="Arial" w:hAnsi="Arial" w:cs="Arial"/>
          <w:b/>
          <w:color w:val="000000"/>
        </w:rPr>
        <w:t>Rd</w:t>
      </w:r>
      <w:proofErr w:type="spellEnd"/>
      <w:r>
        <w:rPr>
          <w:rFonts w:ascii="Arial" w:eastAsia="Arial" w:hAnsi="Arial" w:cs="Arial"/>
          <w:b/>
          <w:color w:val="000000"/>
        </w:rPr>
        <w:t>. Montebello CA 90640</w:t>
      </w:r>
    </w:p>
    <w:p w14:paraId="0A37501D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10E2C970" w14:textId="39285F53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 xml:space="preserve">La Junta se llevó </w:t>
      </w:r>
      <w:r>
        <w:rPr>
          <w:sz w:val="24"/>
          <w:szCs w:val="24"/>
        </w:rPr>
        <w:t>a cabo</w:t>
      </w:r>
      <w:r>
        <w:rPr>
          <w:color w:val="000000"/>
          <w:sz w:val="24"/>
          <w:szCs w:val="24"/>
        </w:rPr>
        <w:t xml:space="preserve"> el </w:t>
      </w:r>
      <w:r w:rsidR="00854602">
        <w:rPr>
          <w:color w:val="000000"/>
          <w:sz w:val="24"/>
          <w:szCs w:val="24"/>
        </w:rPr>
        <w:t>día</w:t>
      </w:r>
      <w:r>
        <w:rPr>
          <w:color w:val="000000"/>
          <w:sz w:val="24"/>
          <w:szCs w:val="24"/>
        </w:rPr>
        <w:t xml:space="preserve"> </w:t>
      </w:r>
      <w:r w:rsidR="00753176">
        <w:rPr>
          <w:b/>
          <w:color w:val="000000"/>
          <w:sz w:val="24"/>
          <w:szCs w:val="24"/>
        </w:rPr>
        <w:t>viernes</w:t>
      </w:r>
      <w:r w:rsidR="00147BD2">
        <w:rPr>
          <w:b/>
          <w:color w:val="000000"/>
          <w:sz w:val="24"/>
          <w:szCs w:val="24"/>
        </w:rPr>
        <w:t xml:space="preserve"> </w:t>
      </w:r>
      <w:r w:rsidR="00AB7DE3">
        <w:rPr>
          <w:b/>
          <w:color w:val="000000"/>
          <w:sz w:val="24"/>
          <w:szCs w:val="24"/>
        </w:rPr>
        <w:t xml:space="preserve">17 de </w:t>
      </w:r>
      <w:proofErr w:type="gramStart"/>
      <w:r w:rsidR="00AB7DE3">
        <w:rPr>
          <w:b/>
          <w:color w:val="000000"/>
          <w:sz w:val="24"/>
          <w:szCs w:val="24"/>
        </w:rPr>
        <w:t>Enero</w:t>
      </w:r>
      <w:proofErr w:type="gramEnd"/>
      <w:r w:rsidR="00AB7DE3">
        <w:rPr>
          <w:b/>
          <w:color w:val="000000"/>
          <w:sz w:val="24"/>
          <w:szCs w:val="24"/>
        </w:rPr>
        <w:t xml:space="preserve"> del 2020</w:t>
      </w:r>
      <w:r w:rsidR="00996B0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Comenzó </w:t>
      </w:r>
      <w:r>
        <w:rPr>
          <w:sz w:val="24"/>
          <w:szCs w:val="24"/>
        </w:rPr>
        <w:t>a las</w:t>
      </w:r>
      <w:r w:rsidR="00147BD2">
        <w:rPr>
          <w:b/>
          <w:color w:val="000000"/>
          <w:sz w:val="24"/>
          <w:szCs w:val="24"/>
        </w:rPr>
        <w:t xml:space="preserve"> 7:53</w:t>
      </w:r>
      <w:r>
        <w:rPr>
          <w:b/>
          <w:color w:val="000000"/>
          <w:sz w:val="24"/>
          <w:szCs w:val="24"/>
        </w:rPr>
        <w:t xml:space="preserve"> </w:t>
      </w:r>
    </w:p>
    <w:p w14:paraId="122C660C" w14:textId="3405803F" w:rsidR="00217B40" w:rsidRPr="008F2B2F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La Junta fue a</w:t>
      </w:r>
      <w:r w:rsidR="0037520C">
        <w:rPr>
          <w:color w:val="000000"/>
          <w:sz w:val="24"/>
          <w:szCs w:val="24"/>
        </w:rPr>
        <w:t xml:space="preserve">bierta por </w:t>
      </w:r>
      <w:r w:rsidR="00B92DB9">
        <w:rPr>
          <w:color w:val="000000"/>
          <w:sz w:val="24"/>
          <w:szCs w:val="24"/>
        </w:rPr>
        <w:t>la coordinadora</w:t>
      </w:r>
      <w:r w:rsidR="0037520C">
        <w:rPr>
          <w:color w:val="000000"/>
          <w:sz w:val="24"/>
          <w:szCs w:val="24"/>
        </w:rPr>
        <w:t xml:space="preserve"> Norma</w:t>
      </w:r>
      <w:r>
        <w:rPr>
          <w:color w:val="000000"/>
          <w:sz w:val="24"/>
          <w:szCs w:val="24"/>
        </w:rPr>
        <w:t xml:space="preserve"> quien </w:t>
      </w:r>
      <w:r>
        <w:rPr>
          <w:sz w:val="24"/>
          <w:szCs w:val="24"/>
        </w:rPr>
        <w:t>leyó</w:t>
      </w:r>
      <w:r w:rsidR="00074051">
        <w:rPr>
          <w:sz w:val="24"/>
          <w:szCs w:val="24"/>
        </w:rPr>
        <w:t xml:space="preserve"> </w:t>
      </w:r>
      <w:r w:rsidR="00074051" w:rsidRPr="00074051">
        <w:rPr>
          <w:b/>
          <w:sz w:val="24"/>
          <w:szCs w:val="24"/>
        </w:rPr>
        <w:t xml:space="preserve">el </w:t>
      </w:r>
      <w:r w:rsidR="00074051">
        <w:rPr>
          <w:b/>
          <w:sz w:val="24"/>
          <w:szCs w:val="24"/>
        </w:rPr>
        <w:t>P</w:t>
      </w:r>
      <w:r w:rsidR="00074051" w:rsidRPr="00074051">
        <w:rPr>
          <w:b/>
          <w:sz w:val="24"/>
          <w:szCs w:val="24"/>
        </w:rPr>
        <w:t>reámbulo de Codependientes</w:t>
      </w:r>
      <w:r w:rsidR="00074051">
        <w:rPr>
          <w:sz w:val="24"/>
          <w:szCs w:val="24"/>
        </w:rPr>
        <w:t xml:space="preserve"> </w:t>
      </w:r>
    </w:p>
    <w:p w14:paraId="39D830FA" w14:textId="1EE7ACB3" w:rsidR="00217B40" w:rsidRPr="007A093C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A093C">
        <w:rPr>
          <w:color w:val="000000"/>
          <w:sz w:val="24"/>
          <w:szCs w:val="24"/>
        </w:rPr>
        <w:t xml:space="preserve">Asistencia: </w:t>
      </w:r>
      <w:r w:rsidR="00B575FD" w:rsidRPr="007A093C">
        <w:rPr>
          <w:b/>
          <w:color w:val="000000"/>
          <w:sz w:val="24"/>
          <w:szCs w:val="24"/>
        </w:rPr>
        <w:t xml:space="preserve"> </w:t>
      </w:r>
      <w:r w:rsidR="004C77FE" w:rsidRPr="007A093C">
        <w:rPr>
          <w:b/>
          <w:color w:val="000000"/>
          <w:sz w:val="24"/>
          <w:szCs w:val="24"/>
        </w:rPr>
        <w:t xml:space="preserve"> </w:t>
      </w:r>
      <w:r w:rsidR="00841D4B">
        <w:rPr>
          <w:b/>
          <w:color w:val="000000"/>
          <w:sz w:val="24"/>
          <w:szCs w:val="24"/>
        </w:rPr>
        <w:t xml:space="preserve"> </w:t>
      </w:r>
      <w:r w:rsidRPr="007A093C">
        <w:rPr>
          <w:b/>
          <w:color w:val="000000"/>
          <w:sz w:val="24"/>
          <w:szCs w:val="24"/>
        </w:rPr>
        <w:t>Miembros</w:t>
      </w:r>
      <w:r w:rsidRPr="007A093C">
        <w:rPr>
          <w:color w:val="000000"/>
          <w:sz w:val="24"/>
          <w:szCs w:val="24"/>
        </w:rPr>
        <w:t xml:space="preserve"> </w:t>
      </w:r>
    </w:p>
    <w:p w14:paraId="39F89896" w14:textId="610FE410" w:rsidR="00217B40" w:rsidRPr="007A093C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7A093C">
        <w:rPr>
          <w:color w:val="000000"/>
          <w:sz w:val="24"/>
          <w:szCs w:val="24"/>
        </w:rPr>
        <w:t xml:space="preserve">Miembros con Derecho a </w:t>
      </w:r>
      <w:r w:rsidR="00753176" w:rsidRPr="007A093C">
        <w:rPr>
          <w:color w:val="000000"/>
          <w:sz w:val="24"/>
          <w:szCs w:val="24"/>
        </w:rPr>
        <w:t>Voto. -</w:t>
      </w:r>
    </w:p>
    <w:p w14:paraId="2F93C100" w14:textId="762DE896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A093C">
        <w:rPr>
          <w:color w:val="000000"/>
          <w:sz w:val="24"/>
          <w:szCs w:val="24"/>
        </w:rPr>
        <w:t xml:space="preserve">Mesa de </w:t>
      </w:r>
      <w:r w:rsidR="001F05A6" w:rsidRPr="007A093C">
        <w:rPr>
          <w:color w:val="000000"/>
          <w:sz w:val="24"/>
          <w:szCs w:val="24"/>
        </w:rPr>
        <w:t>Servicio</w:t>
      </w:r>
      <w:r w:rsidR="001F05A6">
        <w:rPr>
          <w:color w:val="000000"/>
          <w:sz w:val="24"/>
          <w:szCs w:val="24"/>
        </w:rPr>
        <w:t>. -</w:t>
      </w:r>
    </w:p>
    <w:p w14:paraId="5C3C4DC7" w14:textId="1241EEFA" w:rsidR="00217B40" w:rsidRDefault="006A3513" w:rsidP="00560F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3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Coordinador General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Norma</w:t>
      </w:r>
      <w:r w:rsidR="00923154">
        <w:rPr>
          <w:color w:val="000000"/>
          <w:sz w:val="24"/>
          <w:szCs w:val="24"/>
        </w:rPr>
        <w:t xml:space="preserve"> </w:t>
      </w:r>
      <w:r w:rsidR="00AB7DE3">
        <w:rPr>
          <w:color w:val="000000"/>
          <w:sz w:val="24"/>
          <w:szCs w:val="24"/>
        </w:rPr>
        <w:t>/Raymundo</w:t>
      </w:r>
      <w:r w:rsidR="00560F35">
        <w:rPr>
          <w:color w:val="000000"/>
          <w:sz w:val="24"/>
          <w:szCs w:val="24"/>
        </w:rPr>
        <w:tab/>
      </w:r>
    </w:p>
    <w:p w14:paraId="6E8AB346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Secretaria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Brenda</w:t>
      </w:r>
      <w:r>
        <w:rPr>
          <w:color w:val="000000"/>
          <w:sz w:val="24"/>
          <w:szCs w:val="24"/>
        </w:rPr>
        <w:tab/>
      </w:r>
    </w:p>
    <w:p w14:paraId="7004F749" w14:textId="0E7DA745" w:rsidR="00217B40" w:rsidRDefault="006A3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Tesorero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Abelardo</w:t>
      </w:r>
    </w:p>
    <w:p w14:paraId="38ECC9FD" w14:textId="4DF48E8C" w:rsidR="000F5CC3" w:rsidRDefault="00AB7DE3" w:rsidP="006A3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Web Master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14:paraId="7A147514" w14:textId="683DA8A0" w:rsidR="004C77FE" w:rsidRDefault="00923154" w:rsidP="004C7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Literatura</w:t>
      </w:r>
      <w:r w:rsidR="00AD03A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 w:rsidR="00AD03A4">
        <w:rPr>
          <w:color w:val="000000"/>
          <w:sz w:val="24"/>
          <w:szCs w:val="24"/>
        </w:rPr>
        <w:tab/>
      </w:r>
      <w:r w:rsidR="006A3513">
        <w:rPr>
          <w:color w:val="000000"/>
          <w:sz w:val="24"/>
          <w:szCs w:val="24"/>
        </w:rPr>
        <w:t xml:space="preserve"> </w:t>
      </w:r>
      <w:r w:rsidR="00AB7DE3">
        <w:rPr>
          <w:color w:val="000000"/>
          <w:sz w:val="24"/>
          <w:szCs w:val="24"/>
        </w:rPr>
        <w:t>Antonio/</w:t>
      </w:r>
      <w:r w:rsidR="00B575FD">
        <w:rPr>
          <w:color w:val="000000"/>
          <w:sz w:val="24"/>
          <w:szCs w:val="24"/>
        </w:rPr>
        <w:t>Rosalba</w:t>
      </w:r>
    </w:p>
    <w:p w14:paraId="375C06B3" w14:textId="3F90B7E2" w:rsidR="004C77FE" w:rsidRDefault="004C77FE" w:rsidP="004C7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C77FE">
        <w:rPr>
          <w:sz w:val="24"/>
          <w:szCs w:val="24"/>
        </w:rPr>
        <w:t xml:space="preserve"> </w:t>
      </w:r>
      <w:r>
        <w:rPr>
          <w:sz w:val="24"/>
          <w:szCs w:val="24"/>
        </w:rPr>
        <w:t>Información</w:t>
      </w:r>
      <w:r>
        <w:rPr>
          <w:color w:val="000000"/>
          <w:sz w:val="24"/>
          <w:szCs w:val="24"/>
        </w:rPr>
        <w:t xml:space="preserve"> al </w:t>
      </w:r>
      <w:r>
        <w:rPr>
          <w:sz w:val="24"/>
          <w:szCs w:val="24"/>
        </w:rPr>
        <w:t>Público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 Luz María</w:t>
      </w:r>
      <w:r w:rsidR="00A74EF9">
        <w:rPr>
          <w:color w:val="000000"/>
          <w:sz w:val="24"/>
          <w:szCs w:val="24"/>
        </w:rPr>
        <w:tab/>
        <w:t xml:space="preserve"> </w:t>
      </w:r>
    </w:p>
    <w:p w14:paraId="6B34A004" w14:textId="0782DC27" w:rsidR="00B103C6" w:rsidRDefault="00B10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color w:val="000000"/>
          <w:sz w:val="24"/>
          <w:szCs w:val="24"/>
        </w:rPr>
        <w:t xml:space="preserve">Enlace a </w:t>
      </w:r>
      <w:proofErr w:type="spellStart"/>
      <w:r w:rsidR="00AB7098">
        <w:rPr>
          <w:color w:val="000000"/>
          <w:sz w:val="24"/>
          <w:szCs w:val="24"/>
        </w:rPr>
        <w:t>SoCal</w:t>
      </w:r>
      <w:proofErr w:type="spellEnd"/>
      <w:r w:rsidR="009231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54602">
        <w:rPr>
          <w:color w:val="000000"/>
          <w:sz w:val="24"/>
          <w:szCs w:val="24"/>
        </w:rPr>
        <w:t xml:space="preserve"> </w:t>
      </w:r>
      <w:r w:rsidR="00A74EF9">
        <w:rPr>
          <w:color w:val="000000"/>
          <w:sz w:val="24"/>
          <w:szCs w:val="24"/>
        </w:rPr>
        <w:t>Gil</w:t>
      </w:r>
      <w:r w:rsidR="00EF5DCE">
        <w:rPr>
          <w:color w:val="000000"/>
          <w:sz w:val="24"/>
          <w:szCs w:val="24"/>
        </w:rPr>
        <w:t>/Elizabeth</w:t>
      </w:r>
    </w:p>
    <w:p w14:paraId="5DEEFF07" w14:textId="39A37AB9" w:rsidR="004C77FE" w:rsidRPr="00074051" w:rsidRDefault="00A74EF9" w:rsidP="00A74EF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39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5B02C8CE" w14:textId="5964BFC4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Visitas</w:t>
      </w:r>
      <w:r w:rsidR="00AD03A4">
        <w:rPr>
          <w:color w:val="000000"/>
          <w:sz w:val="24"/>
          <w:szCs w:val="24"/>
        </w:rPr>
        <w:t xml:space="preserve">: </w:t>
      </w:r>
      <w:proofErr w:type="gramStart"/>
      <w:r w:rsidR="00543333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)   </w:t>
      </w:r>
      <w:proofErr w:type="gramEnd"/>
      <w:r>
        <w:rPr>
          <w:color w:val="000000"/>
          <w:sz w:val="24"/>
          <w:szCs w:val="24"/>
        </w:rPr>
        <w:t xml:space="preserve">                              </w:t>
      </w:r>
      <w:r w:rsidR="00854602">
        <w:rPr>
          <w:color w:val="000000"/>
          <w:sz w:val="24"/>
          <w:szCs w:val="24"/>
        </w:rPr>
        <w:t xml:space="preserve"> </w:t>
      </w:r>
      <w:r w:rsidR="00CC3E0E">
        <w:rPr>
          <w:color w:val="000000"/>
          <w:sz w:val="24"/>
          <w:szCs w:val="24"/>
        </w:rPr>
        <w:t xml:space="preserve"> </w:t>
      </w:r>
      <w:r w:rsidR="00EF5DCE">
        <w:rPr>
          <w:color w:val="000000"/>
          <w:sz w:val="24"/>
          <w:szCs w:val="24"/>
        </w:rPr>
        <w:t xml:space="preserve"> </w:t>
      </w:r>
      <w:proofErr w:type="spellStart"/>
      <w:r w:rsidR="00AB7DE3">
        <w:rPr>
          <w:color w:val="000000"/>
          <w:sz w:val="24"/>
          <w:szCs w:val="24"/>
        </w:rPr>
        <w:t>veronica</w:t>
      </w:r>
      <w:proofErr w:type="spellEnd"/>
    </w:p>
    <w:p w14:paraId="5DAB6C7B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5765AB" w14:textId="221FEE7B" w:rsidR="00217B40" w:rsidRDefault="00AB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Representantes </w:t>
      </w:r>
      <w:r w:rsidR="006A3513">
        <w:rPr>
          <w:b/>
          <w:color w:val="000000"/>
          <w:sz w:val="24"/>
          <w:szCs w:val="24"/>
        </w:rPr>
        <w:t>del Grupo (</w:t>
      </w:r>
      <w:r w:rsidR="00A74EF9">
        <w:rPr>
          <w:b/>
          <w:color w:val="000000"/>
          <w:sz w:val="24"/>
          <w:szCs w:val="24"/>
        </w:rPr>
        <w:t>9)</w:t>
      </w:r>
    </w:p>
    <w:p w14:paraId="767D2B83" w14:textId="77777777" w:rsidR="00FD0FCD" w:rsidRDefault="00FD0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Auto liberación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Beto</w:t>
      </w:r>
    </w:p>
    <w:p w14:paraId="503448A2" w14:textId="607E1D91" w:rsidR="00FD0FCD" w:rsidRDefault="00A50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Generación con Esperanza</w:t>
      </w:r>
      <w:r>
        <w:rPr>
          <w:color w:val="000000"/>
          <w:sz w:val="24"/>
          <w:szCs w:val="24"/>
        </w:rPr>
        <w:tab/>
      </w:r>
      <w:r w:rsidR="00FD0FCD">
        <w:rPr>
          <w:color w:val="000000"/>
          <w:sz w:val="24"/>
          <w:szCs w:val="24"/>
        </w:rPr>
        <w:t>Doris</w:t>
      </w:r>
      <w:r w:rsidR="0039620D">
        <w:rPr>
          <w:color w:val="000000"/>
          <w:sz w:val="24"/>
          <w:szCs w:val="24"/>
        </w:rPr>
        <w:t>/</w:t>
      </w:r>
      <w:proofErr w:type="spellStart"/>
      <w:r w:rsidR="0039620D">
        <w:rPr>
          <w:color w:val="000000"/>
          <w:sz w:val="24"/>
          <w:szCs w:val="24"/>
        </w:rPr>
        <w:t>Jose</w:t>
      </w:r>
      <w:proofErr w:type="spellEnd"/>
    </w:p>
    <w:p w14:paraId="00D34D6A" w14:textId="01D3F810" w:rsidR="00FD0FCD" w:rsidRDefault="00FD0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LGBTQ Amor es Amor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Luz María</w:t>
      </w:r>
      <w:r w:rsidR="00A74EF9">
        <w:rPr>
          <w:color w:val="000000"/>
          <w:sz w:val="24"/>
          <w:szCs w:val="24"/>
        </w:rPr>
        <w:t>/Blanca</w:t>
      </w:r>
    </w:p>
    <w:p w14:paraId="4CC65BF5" w14:textId="27299A69" w:rsidR="00FD0FCD" w:rsidRDefault="00B81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Nueva Esperanza</w:t>
      </w:r>
      <w:r>
        <w:rPr>
          <w:color w:val="000000"/>
          <w:sz w:val="24"/>
          <w:szCs w:val="24"/>
        </w:rPr>
        <w:tab/>
        <w:t xml:space="preserve">             </w:t>
      </w:r>
      <w:proofErr w:type="spellStart"/>
      <w:r>
        <w:rPr>
          <w:color w:val="000000"/>
          <w:sz w:val="24"/>
          <w:szCs w:val="24"/>
        </w:rPr>
        <w:t>Rocio</w:t>
      </w:r>
      <w:proofErr w:type="spellEnd"/>
      <w:r>
        <w:rPr>
          <w:color w:val="000000"/>
          <w:sz w:val="24"/>
          <w:szCs w:val="24"/>
        </w:rPr>
        <w:t>/Marlene</w:t>
      </w:r>
      <w:r w:rsidR="00FD0FCD">
        <w:rPr>
          <w:color w:val="000000"/>
          <w:sz w:val="24"/>
          <w:szCs w:val="24"/>
        </w:rPr>
        <w:tab/>
        <w:t xml:space="preserve"> </w:t>
      </w:r>
    </w:p>
    <w:p w14:paraId="70C27CBA" w14:textId="61DD8BBC" w:rsidR="00C7404D" w:rsidRDefault="00C7404D" w:rsidP="00C74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Alegría y plenitud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Rufino</w:t>
      </w:r>
      <w:r w:rsidR="0039620D">
        <w:rPr>
          <w:color w:val="000000"/>
          <w:sz w:val="24"/>
          <w:szCs w:val="24"/>
        </w:rPr>
        <w:t>/Norma</w:t>
      </w:r>
    </w:p>
    <w:p w14:paraId="3F8F8215" w14:textId="59D463E8" w:rsidR="00CC3E0E" w:rsidRDefault="00CC3E0E" w:rsidP="00C74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una Luz en tu Camino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Flor</w:t>
      </w:r>
    </w:p>
    <w:p w14:paraId="4409A874" w14:textId="5F675D43" w:rsidR="00B81274" w:rsidRDefault="00B81274" w:rsidP="00C74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Florecer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Livier</w:t>
      </w:r>
    </w:p>
    <w:p w14:paraId="1B71AD8E" w14:textId="15F43A5E" w:rsidR="00B81274" w:rsidRDefault="00B81274" w:rsidP="00C74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Armonía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Bertha</w:t>
      </w:r>
    </w:p>
    <w:p w14:paraId="0E411FA5" w14:textId="4B086DBB" w:rsidR="00B81274" w:rsidRDefault="00B81274" w:rsidP="00C74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Solo por Hoy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Enrique/ Raymundo</w:t>
      </w:r>
    </w:p>
    <w:p w14:paraId="1D666DC3" w14:textId="4D98A898" w:rsidR="00B81274" w:rsidRDefault="00B81274" w:rsidP="00C74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Nuevo Amanecer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Clara</w:t>
      </w:r>
    </w:p>
    <w:p w14:paraId="7488BB7D" w14:textId="1215DF5F" w:rsidR="00B81274" w:rsidRDefault="0039620D" w:rsidP="00C74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Grupo </w:t>
      </w:r>
      <w:r w:rsidR="00B81274">
        <w:rPr>
          <w:color w:val="000000"/>
          <w:sz w:val="24"/>
          <w:szCs w:val="24"/>
        </w:rPr>
        <w:t xml:space="preserve"> Camino</w:t>
      </w:r>
      <w:proofErr w:type="gramEnd"/>
      <w:r>
        <w:rPr>
          <w:color w:val="000000"/>
          <w:sz w:val="24"/>
          <w:szCs w:val="24"/>
        </w:rPr>
        <w:t xml:space="preserve"> a la libertad</w:t>
      </w:r>
      <w:r w:rsidR="00B81274">
        <w:rPr>
          <w:color w:val="000000"/>
          <w:sz w:val="24"/>
          <w:szCs w:val="24"/>
        </w:rPr>
        <w:tab/>
      </w:r>
      <w:r w:rsidR="00B81274">
        <w:rPr>
          <w:color w:val="000000"/>
          <w:sz w:val="24"/>
          <w:szCs w:val="24"/>
        </w:rPr>
        <w:tab/>
        <w:t>Maritza</w:t>
      </w:r>
    </w:p>
    <w:p w14:paraId="43992923" w14:textId="29BDCD8D" w:rsidR="00B81274" w:rsidRDefault="00B81274" w:rsidP="00C74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Libertad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Lourdes</w:t>
      </w:r>
    </w:p>
    <w:p w14:paraId="06809430" w14:textId="5A5C1115" w:rsidR="00A74EF9" w:rsidRDefault="00A74EF9" w:rsidP="00C74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A39BBE3" w14:textId="77777777" w:rsidR="0014229E" w:rsidRDefault="0014229E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753D198" w14:textId="3CAD4CC8" w:rsidR="00C10350" w:rsidRDefault="00EF5DCE" w:rsidP="0057265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aprobó la minuta de </w:t>
      </w:r>
      <w:proofErr w:type="gramStart"/>
      <w:r w:rsidR="00B81274">
        <w:rPr>
          <w:color w:val="000000"/>
          <w:sz w:val="24"/>
          <w:szCs w:val="24"/>
        </w:rPr>
        <w:t>Diciembre</w:t>
      </w:r>
      <w:proofErr w:type="gramEnd"/>
    </w:p>
    <w:p w14:paraId="0EC24901" w14:textId="77777777" w:rsidR="00EF5DCE" w:rsidRPr="00B60E9C" w:rsidRDefault="00EF5DCE" w:rsidP="00B60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46554FCD" w14:textId="77777777" w:rsidR="00A74EF9" w:rsidRDefault="00A74EF9" w:rsidP="008F2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D0002F3" w14:textId="77777777" w:rsidR="00C50872" w:rsidRDefault="00C50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78BFB052" w14:textId="77777777" w:rsidR="00C50872" w:rsidRDefault="00C50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503358A" w14:textId="77777777" w:rsidR="00C50872" w:rsidRDefault="00C50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1C122779" w14:textId="7F2E1BBC" w:rsidR="00C50872" w:rsidRDefault="00DD17AD" w:rsidP="00DD17AD">
      <w:pPr>
        <w:pBdr>
          <w:top w:val="nil"/>
          <w:left w:val="nil"/>
          <w:bottom w:val="nil"/>
          <w:right w:val="nil"/>
          <w:between w:val="nil"/>
        </w:pBdr>
        <w:tabs>
          <w:tab w:val="left" w:pos="8104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1425668D" w14:textId="77777777" w:rsidR="00C50872" w:rsidRDefault="00C50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28C4A9A" w14:textId="77777777" w:rsidR="00C50872" w:rsidRDefault="00C50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5CDCA00" w14:textId="79DBDBCD" w:rsidR="00560F35" w:rsidRPr="00C50872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LA MESA DE SERVICIO</w:t>
      </w:r>
    </w:p>
    <w:p w14:paraId="0EB66E30" w14:textId="77777777" w:rsidR="00C50872" w:rsidRDefault="00C50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0CF9A84E" w14:textId="5B16A4A0" w:rsidR="00217B40" w:rsidRDefault="00B5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DEL COORDINADOR: (Norma</w:t>
      </w:r>
      <w:r w:rsidR="00923154">
        <w:rPr>
          <w:b/>
          <w:sz w:val="24"/>
          <w:szCs w:val="24"/>
        </w:rPr>
        <w:t>)</w:t>
      </w:r>
    </w:p>
    <w:p w14:paraId="0E52CF87" w14:textId="5CCC0F20" w:rsidR="00F3290C" w:rsidRPr="00B81274" w:rsidRDefault="00B81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B81274">
        <w:rPr>
          <w:sz w:val="24"/>
          <w:szCs w:val="24"/>
        </w:rPr>
        <w:t xml:space="preserve">Una disculpa porque no tuvimos </w:t>
      </w:r>
      <w:r w:rsidR="002B3468" w:rsidRPr="00B81274">
        <w:rPr>
          <w:sz w:val="24"/>
          <w:szCs w:val="24"/>
        </w:rPr>
        <w:t>salón</w:t>
      </w:r>
      <w:r w:rsidRPr="00B81274">
        <w:rPr>
          <w:sz w:val="24"/>
          <w:szCs w:val="24"/>
        </w:rPr>
        <w:t xml:space="preserve"> regular para sesio</w:t>
      </w:r>
      <w:r>
        <w:rPr>
          <w:sz w:val="24"/>
          <w:szCs w:val="24"/>
        </w:rPr>
        <w:t xml:space="preserve">nar, e improvisamos en un grupo a la iglesia se le paso avisarnos y yo no confirme, lamento los inconvenientes. Les agradezco al grupo </w:t>
      </w:r>
      <w:r w:rsidR="002B3468">
        <w:rPr>
          <w:sz w:val="24"/>
          <w:szCs w:val="24"/>
        </w:rPr>
        <w:t>auto liberación</w:t>
      </w:r>
      <w:r>
        <w:rPr>
          <w:sz w:val="24"/>
          <w:szCs w:val="24"/>
        </w:rPr>
        <w:t xml:space="preserve"> por permitirnos reunirnos de emergencia en su local y </w:t>
      </w:r>
      <w:r w:rsidR="002B3468">
        <w:rPr>
          <w:sz w:val="24"/>
          <w:szCs w:val="24"/>
        </w:rPr>
        <w:t>también</w:t>
      </w:r>
      <w:r>
        <w:rPr>
          <w:sz w:val="24"/>
          <w:szCs w:val="24"/>
        </w:rPr>
        <w:t xml:space="preserve"> le pido una </w:t>
      </w:r>
      <w:r w:rsidR="002B3468">
        <w:rPr>
          <w:sz w:val="24"/>
          <w:szCs w:val="24"/>
        </w:rPr>
        <w:t>disculpa por</w:t>
      </w:r>
      <w:r>
        <w:rPr>
          <w:sz w:val="24"/>
          <w:szCs w:val="24"/>
        </w:rPr>
        <w:t xml:space="preserve"> los </w:t>
      </w:r>
      <w:r w:rsidR="002B3468">
        <w:rPr>
          <w:sz w:val="24"/>
          <w:szCs w:val="24"/>
        </w:rPr>
        <w:t>inconvenientes</w:t>
      </w:r>
      <w:r>
        <w:rPr>
          <w:sz w:val="24"/>
          <w:szCs w:val="24"/>
        </w:rPr>
        <w:t xml:space="preserve">. Esta vez hable a la iglesia y nos dieron un crédito por diciembre para </w:t>
      </w:r>
      <w:r w:rsidR="002B3468">
        <w:rPr>
          <w:sz w:val="24"/>
          <w:szCs w:val="24"/>
        </w:rPr>
        <w:t>enero,</w:t>
      </w:r>
      <w:r>
        <w:rPr>
          <w:sz w:val="24"/>
          <w:szCs w:val="24"/>
        </w:rPr>
        <w:t xml:space="preserve"> pero a partir de </w:t>
      </w:r>
      <w:r w:rsidR="002B3468">
        <w:rPr>
          <w:sz w:val="24"/>
          <w:szCs w:val="24"/>
        </w:rPr>
        <w:t>febrero</w:t>
      </w:r>
      <w:r>
        <w:rPr>
          <w:sz w:val="24"/>
          <w:szCs w:val="24"/>
        </w:rPr>
        <w:t xml:space="preserve"> debemos pagar la renta, eso es para tesorería son $30.00 por ms.  Se </w:t>
      </w:r>
      <w:r w:rsidR="002B3468">
        <w:rPr>
          <w:sz w:val="24"/>
          <w:szCs w:val="24"/>
        </w:rPr>
        <w:t>llevó a c</w:t>
      </w:r>
      <w:r>
        <w:rPr>
          <w:sz w:val="24"/>
          <w:szCs w:val="24"/>
        </w:rPr>
        <w:t xml:space="preserve">abo la </w:t>
      </w:r>
      <w:r w:rsidR="002B3468">
        <w:rPr>
          <w:sz w:val="24"/>
          <w:szCs w:val="24"/>
        </w:rPr>
        <w:t>última</w:t>
      </w:r>
      <w:r>
        <w:rPr>
          <w:sz w:val="24"/>
          <w:szCs w:val="24"/>
        </w:rPr>
        <w:t xml:space="preserve"> juna de la autonomía, gracias </w:t>
      </w:r>
      <w:r w:rsidR="002B3468">
        <w:rPr>
          <w:sz w:val="24"/>
          <w:szCs w:val="24"/>
        </w:rPr>
        <w:t>a las</w:t>
      </w:r>
      <w:r>
        <w:rPr>
          <w:sz w:val="24"/>
          <w:szCs w:val="24"/>
        </w:rPr>
        <w:t xml:space="preserve"> personas que asistieron y queda pendiente los lineamientos para los servidores, </w:t>
      </w:r>
      <w:r w:rsidR="002B3468">
        <w:rPr>
          <w:sz w:val="24"/>
          <w:szCs w:val="24"/>
        </w:rPr>
        <w:t>recibí</w:t>
      </w:r>
      <w:r>
        <w:rPr>
          <w:sz w:val="24"/>
          <w:szCs w:val="24"/>
        </w:rPr>
        <w:t xml:space="preserve"> una información de Coda lo </w:t>
      </w:r>
      <w:r w:rsidR="002B3468">
        <w:rPr>
          <w:sz w:val="24"/>
          <w:szCs w:val="24"/>
        </w:rPr>
        <w:t>Ángeles</w:t>
      </w:r>
      <w:r>
        <w:rPr>
          <w:sz w:val="24"/>
          <w:szCs w:val="24"/>
        </w:rPr>
        <w:t xml:space="preserve"> sobre un evento para pasar el mensaje que será mañana 18 en S</w:t>
      </w:r>
      <w:r w:rsidR="002B3468">
        <w:rPr>
          <w:sz w:val="24"/>
          <w:szCs w:val="24"/>
        </w:rPr>
        <w:t>h</w:t>
      </w: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downtown</w:t>
      </w:r>
      <w:proofErr w:type="spellEnd"/>
      <w:r>
        <w:rPr>
          <w:sz w:val="24"/>
          <w:szCs w:val="24"/>
        </w:rPr>
        <w:t>,</w:t>
      </w:r>
      <w:r w:rsidR="002B3468">
        <w:rPr>
          <w:sz w:val="24"/>
          <w:szCs w:val="24"/>
        </w:rPr>
        <w:t xml:space="preserve"> se lo pase a IP y lo puse en los mensajes del grupo, no escuche </w:t>
      </w:r>
      <w:r w:rsidR="0039620D">
        <w:rPr>
          <w:sz w:val="24"/>
          <w:szCs w:val="24"/>
        </w:rPr>
        <w:t>nada,</w:t>
      </w:r>
      <w:r w:rsidR="002B3468">
        <w:rPr>
          <w:sz w:val="24"/>
          <w:szCs w:val="24"/>
        </w:rPr>
        <w:t xml:space="preserve"> pero me pareció que la información llego muy tarde. Imprimí, el manejo de desacuerdos y los 12 conceptos para secretaria que se añadirían a la entrega </w:t>
      </w:r>
      <w:r w:rsidR="0039620D">
        <w:rPr>
          <w:sz w:val="24"/>
          <w:szCs w:val="24"/>
        </w:rPr>
        <w:t>de la</w:t>
      </w:r>
      <w:r w:rsidR="002B3468">
        <w:rPr>
          <w:sz w:val="24"/>
          <w:szCs w:val="24"/>
        </w:rPr>
        <w:t xml:space="preserve"> autonomía.</w:t>
      </w:r>
    </w:p>
    <w:p w14:paraId="30734182" w14:textId="5DA3D633" w:rsidR="008C4EE7" w:rsidRDefault="00854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LA SECRETARIA (Brenda)</w:t>
      </w:r>
    </w:p>
    <w:p w14:paraId="2A2E421E" w14:textId="37C4C3C2" w:rsidR="00B575FD" w:rsidRDefault="00EF5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Mande </w:t>
      </w:r>
      <w:r w:rsidR="0039620D">
        <w:rPr>
          <w:sz w:val="24"/>
          <w:szCs w:val="24"/>
        </w:rPr>
        <w:t>las minutas del mes de enero</w:t>
      </w:r>
    </w:p>
    <w:p w14:paraId="4C538FF8" w14:textId="31904624" w:rsidR="0039620D" w:rsidRDefault="00396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Entregue la Autonomía</w:t>
      </w:r>
    </w:p>
    <w:p w14:paraId="25AA3CBB" w14:textId="77777777" w:rsidR="00F3290C" w:rsidRDefault="00F32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862AA17" w14:textId="715D5C48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REPORTE DEL </w:t>
      </w:r>
      <w:r>
        <w:rPr>
          <w:b/>
          <w:sz w:val="24"/>
          <w:szCs w:val="24"/>
        </w:rPr>
        <w:t>BOLETÍN</w:t>
      </w:r>
      <w:r w:rsidR="00C728B4">
        <w:rPr>
          <w:b/>
          <w:color w:val="000000"/>
          <w:sz w:val="24"/>
          <w:szCs w:val="24"/>
        </w:rPr>
        <w:t xml:space="preserve"> INFORMATIVO (VACANTE</w:t>
      </w:r>
      <w:r>
        <w:rPr>
          <w:b/>
          <w:color w:val="000000"/>
          <w:sz w:val="24"/>
          <w:szCs w:val="24"/>
        </w:rPr>
        <w:t>)</w:t>
      </w:r>
    </w:p>
    <w:p w14:paraId="7D898C36" w14:textId="0D4EA3E7" w:rsidR="007E068D" w:rsidRPr="007E068D" w:rsidRDefault="007E068D" w:rsidP="00EB48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7E068D">
        <w:rPr>
          <w:color w:val="000000"/>
          <w:sz w:val="24"/>
          <w:szCs w:val="24"/>
        </w:rPr>
        <w:t>Servicio Vacante (Voluntaria Norma</w:t>
      </w:r>
      <w:r>
        <w:rPr>
          <w:b/>
          <w:color w:val="000000"/>
          <w:sz w:val="24"/>
          <w:szCs w:val="24"/>
        </w:rPr>
        <w:t>)</w:t>
      </w:r>
    </w:p>
    <w:p w14:paraId="758C3BCA" w14:textId="116B3DCE" w:rsidR="00A77463" w:rsidRPr="00EB487C" w:rsidRDefault="006453DC" w:rsidP="00EB48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26090">
        <w:rPr>
          <w:color w:val="000000"/>
          <w:sz w:val="24"/>
          <w:szCs w:val="24"/>
        </w:rPr>
        <w:t>Hizo 17 boletines,</w:t>
      </w:r>
      <w:r>
        <w:rPr>
          <w:color w:val="000000"/>
          <w:sz w:val="24"/>
          <w:szCs w:val="24"/>
        </w:rPr>
        <w:t xml:space="preserve"> </w:t>
      </w:r>
      <w:r w:rsidR="0039620D">
        <w:rPr>
          <w:color w:val="000000"/>
          <w:sz w:val="24"/>
          <w:szCs w:val="24"/>
        </w:rPr>
        <w:t>se actualizaron los contactos de Grupo Generación con Esperanza, La junta de estudio de Auto liberación en eventos</w:t>
      </w:r>
    </w:p>
    <w:p w14:paraId="3F22DA47" w14:textId="154FC5FF" w:rsidR="00F903F4" w:rsidRPr="007E068D" w:rsidRDefault="007E068D" w:rsidP="00F903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aniversario del Grupo Aprendiendo a Amar sábado 18 de enero </w:t>
      </w:r>
    </w:p>
    <w:p w14:paraId="10134639" w14:textId="641FC1AD" w:rsidR="007E068D" w:rsidRPr="007E068D" w:rsidRDefault="007E068D" w:rsidP="007E06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aniversario del Grupo Alegría y Plenitud</w:t>
      </w:r>
      <w:r w:rsidR="0039620D">
        <w:rPr>
          <w:color w:val="000000"/>
          <w:sz w:val="24"/>
          <w:szCs w:val="24"/>
        </w:rPr>
        <w:t xml:space="preserve"> 8 de febrero</w:t>
      </w:r>
    </w:p>
    <w:p w14:paraId="42C27A09" w14:textId="4E5F9273" w:rsidR="007E068D" w:rsidRPr="0039620D" w:rsidRDefault="007E068D" w:rsidP="007E06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aniversario del Grupo Libertad</w:t>
      </w:r>
      <w:r w:rsidR="0039620D">
        <w:rPr>
          <w:color w:val="000000"/>
          <w:sz w:val="24"/>
          <w:szCs w:val="24"/>
        </w:rPr>
        <w:t xml:space="preserve"> 29 de febrero</w:t>
      </w:r>
    </w:p>
    <w:p w14:paraId="114AE543" w14:textId="4DCEFDFE" w:rsidR="0039620D" w:rsidRPr="0039620D" w:rsidRDefault="0039620D" w:rsidP="007E06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grupo Auto liberación Maratónica 8 de marzo</w:t>
      </w:r>
    </w:p>
    <w:p w14:paraId="53B3028D" w14:textId="2174D75D" w:rsidR="0039620D" w:rsidRPr="007E068D" w:rsidRDefault="0039620D" w:rsidP="007E06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bienvenida a los nuevos RG y servidores, la junta de </w:t>
      </w:r>
      <w:proofErr w:type="spellStart"/>
      <w:r>
        <w:rPr>
          <w:color w:val="000000"/>
          <w:sz w:val="24"/>
          <w:szCs w:val="24"/>
        </w:rPr>
        <w:t>socal</w:t>
      </w:r>
      <w:proofErr w:type="spellEnd"/>
      <w:r>
        <w:rPr>
          <w:color w:val="000000"/>
          <w:sz w:val="24"/>
          <w:szCs w:val="24"/>
        </w:rPr>
        <w:t xml:space="preserve"> que será en marzo 7 en </w:t>
      </w:r>
      <w:proofErr w:type="spellStart"/>
      <w:r>
        <w:rPr>
          <w:color w:val="000000"/>
          <w:sz w:val="24"/>
          <w:szCs w:val="24"/>
        </w:rPr>
        <w:t>culver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city</w:t>
      </w:r>
      <w:proofErr w:type="spellEnd"/>
      <w:r>
        <w:rPr>
          <w:color w:val="000000"/>
          <w:sz w:val="24"/>
          <w:szCs w:val="24"/>
        </w:rPr>
        <w:t xml:space="preserve">, la información para la conferencia Regional de </w:t>
      </w:r>
      <w:proofErr w:type="spellStart"/>
      <w:r>
        <w:rPr>
          <w:color w:val="000000"/>
          <w:sz w:val="24"/>
          <w:szCs w:val="24"/>
        </w:rPr>
        <w:t>socal</w:t>
      </w:r>
      <w:proofErr w:type="spellEnd"/>
      <w:r>
        <w:rPr>
          <w:color w:val="000000"/>
          <w:sz w:val="24"/>
          <w:szCs w:val="24"/>
        </w:rPr>
        <w:t>, los balances de la Intergrupal.</w:t>
      </w:r>
    </w:p>
    <w:p w14:paraId="018F022E" w14:textId="614A72A3" w:rsidR="007E068D" w:rsidRPr="007E068D" w:rsidRDefault="007E068D" w:rsidP="007E06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Los </w:t>
      </w:r>
      <w:r w:rsidR="001B1C0B">
        <w:rPr>
          <w:color w:val="000000"/>
          <w:sz w:val="24"/>
          <w:szCs w:val="24"/>
        </w:rPr>
        <w:t>festejos decembrinos</w:t>
      </w:r>
      <w:r>
        <w:rPr>
          <w:color w:val="000000"/>
          <w:sz w:val="24"/>
          <w:szCs w:val="24"/>
        </w:rPr>
        <w:t xml:space="preserve"> de Auto liberación y Armonía.</w:t>
      </w:r>
    </w:p>
    <w:p w14:paraId="52A21212" w14:textId="49B9E3D8" w:rsidR="00F01B17" w:rsidRDefault="00F01B17" w:rsidP="00BA4557">
      <w:pPr>
        <w:spacing w:after="0" w:line="240" w:lineRule="auto"/>
        <w:rPr>
          <w:b/>
          <w:sz w:val="24"/>
          <w:szCs w:val="24"/>
        </w:rPr>
      </w:pPr>
    </w:p>
    <w:p w14:paraId="41BC735E" w14:textId="651452C3" w:rsidR="00BA4557" w:rsidRDefault="00BA4557" w:rsidP="00BA455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TESORERÍA (Abelardo)</w:t>
      </w:r>
    </w:p>
    <w:p w14:paraId="57B7ED89" w14:textId="77777777" w:rsidR="00365332" w:rsidRDefault="00365332" w:rsidP="00BA4557">
      <w:pPr>
        <w:spacing w:after="0" w:line="240" w:lineRule="auto"/>
        <w:rPr>
          <w:b/>
          <w:sz w:val="24"/>
          <w:szCs w:val="24"/>
        </w:rPr>
      </w:pPr>
    </w:p>
    <w:p w14:paraId="03DD7605" w14:textId="0A83596B" w:rsidR="00365332" w:rsidRDefault="00365332" w:rsidP="00365332">
      <w:pPr>
        <w:spacing w:after="0" w:line="240" w:lineRule="auto"/>
        <w:rPr>
          <w:b/>
          <w:sz w:val="24"/>
          <w:szCs w:val="24"/>
        </w:rPr>
      </w:pPr>
    </w:p>
    <w:p w14:paraId="27456BC4" w14:textId="77777777" w:rsidR="00365332" w:rsidRDefault="00365332" w:rsidP="003653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LITERATURA (Antonio)</w:t>
      </w:r>
    </w:p>
    <w:p w14:paraId="2D440516" w14:textId="46A8A6D2" w:rsidR="00365332" w:rsidRDefault="00365332" w:rsidP="003653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Material Existente</w:t>
      </w:r>
      <w:r w:rsidR="000575F4">
        <w:rPr>
          <w:sz w:val="24"/>
          <w:szCs w:val="24"/>
        </w:rPr>
        <w:tab/>
      </w:r>
      <w:r w:rsidR="000575F4">
        <w:rPr>
          <w:sz w:val="24"/>
          <w:szCs w:val="24"/>
        </w:rPr>
        <w:tab/>
        <w:t>$      3,189.1</w:t>
      </w:r>
      <w:r>
        <w:rPr>
          <w:sz w:val="24"/>
          <w:szCs w:val="24"/>
        </w:rPr>
        <w:t>0</w:t>
      </w:r>
    </w:p>
    <w:p w14:paraId="2583F064" w14:textId="787B7D47" w:rsidR="00365332" w:rsidRDefault="00365332" w:rsidP="00365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Pagos recibidos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  </w:t>
      </w:r>
      <w:r w:rsidR="000575F4">
        <w:rPr>
          <w:sz w:val="24"/>
          <w:szCs w:val="24"/>
        </w:rPr>
        <w:t>519.50</w:t>
      </w:r>
    </w:p>
    <w:p w14:paraId="51A9E62C" w14:textId="7596E93A" w:rsidR="00365332" w:rsidRDefault="00365332" w:rsidP="00365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Créditos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  </w:t>
      </w:r>
      <w:r w:rsidR="000575F4">
        <w:rPr>
          <w:sz w:val="24"/>
          <w:szCs w:val="24"/>
        </w:rPr>
        <w:t>372.0</w:t>
      </w:r>
      <w:r>
        <w:rPr>
          <w:sz w:val="24"/>
          <w:szCs w:val="24"/>
        </w:rPr>
        <w:t>4</w:t>
      </w:r>
    </w:p>
    <w:p w14:paraId="7DF00883" w14:textId="158F0910" w:rsidR="00365332" w:rsidRDefault="00365332" w:rsidP="00365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Ventas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  </w:t>
      </w:r>
      <w:r w:rsidR="000575F4">
        <w:rPr>
          <w:sz w:val="24"/>
          <w:szCs w:val="24"/>
        </w:rPr>
        <w:t>441.5</w:t>
      </w:r>
      <w:r>
        <w:rPr>
          <w:sz w:val="24"/>
          <w:szCs w:val="24"/>
        </w:rPr>
        <w:t>0</w:t>
      </w:r>
    </w:p>
    <w:p w14:paraId="5C782C02" w14:textId="0B747E59" w:rsidR="00365332" w:rsidRDefault="00365332" w:rsidP="00365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Efectivo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</w:t>
      </w:r>
      <w:r w:rsidR="000575F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575F4">
        <w:rPr>
          <w:sz w:val="24"/>
          <w:szCs w:val="24"/>
        </w:rPr>
        <w:t>89.38</w:t>
      </w:r>
    </w:p>
    <w:p w14:paraId="093D2A10" w14:textId="35EFAC10" w:rsidR="00365332" w:rsidRDefault="000575F4" w:rsidP="00365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 3,650.52</w:t>
      </w:r>
    </w:p>
    <w:p w14:paraId="4756C4DA" w14:textId="3A145103" w:rsidR="00365332" w:rsidRDefault="00365332" w:rsidP="00365332">
      <w:pPr>
        <w:spacing w:after="0" w:line="240" w:lineRule="auto"/>
        <w:rPr>
          <w:b/>
          <w:sz w:val="24"/>
          <w:szCs w:val="24"/>
        </w:rPr>
      </w:pPr>
    </w:p>
    <w:p w14:paraId="2EBCE6DC" w14:textId="72A3681C" w:rsidR="00365332" w:rsidRDefault="00365332" w:rsidP="003653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REPORTE DE IP (Luz </w:t>
      </w:r>
      <w:r w:rsidR="00DF43B4">
        <w:rPr>
          <w:b/>
          <w:sz w:val="24"/>
          <w:szCs w:val="24"/>
        </w:rPr>
        <w:t>María)</w:t>
      </w:r>
    </w:p>
    <w:p w14:paraId="27BB0702" w14:textId="4BD61B87" w:rsidR="00365332" w:rsidRPr="00365332" w:rsidRDefault="00365332" w:rsidP="00365332">
      <w:pPr>
        <w:pStyle w:val="NoSpacing"/>
        <w:numPr>
          <w:ilvl w:val="0"/>
          <w:numId w:val="17"/>
        </w:numPr>
      </w:pPr>
      <w:r w:rsidRPr="00365332">
        <w:t>Debido a la información acerca de reuniones en share llame y no me contestaron</w:t>
      </w:r>
    </w:p>
    <w:p w14:paraId="1EE9208C" w14:textId="0F172B1F" w:rsidR="00365332" w:rsidRPr="00365332" w:rsidRDefault="00365332" w:rsidP="00365332">
      <w:pPr>
        <w:pStyle w:val="NoSpacing"/>
        <w:numPr>
          <w:ilvl w:val="0"/>
          <w:numId w:val="17"/>
        </w:numPr>
      </w:pPr>
      <w:r w:rsidRPr="00365332">
        <w:t xml:space="preserve">Estuve dejando volantes afuera de la corte de Pasadena </w:t>
      </w:r>
    </w:p>
    <w:p w14:paraId="36BA97BD" w14:textId="4809D396" w:rsidR="00365332" w:rsidRDefault="00365332" w:rsidP="00365332">
      <w:pPr>
        <w:pStyle w:val="NoSpacing"/>
        <w:numPr>
          <w:ilvl w:val="0"/>
          <w:numId w:val="17"/>
        </w:numPr>
      </w:pPr>
      <w:r w:rsidRPr="00365332">
        <w:t>Se acepta si tiene alguna sugerencia para desarrollar el servicio.</w:t>
      </w:r>
    </w:p>
    <w:p w14:paraId="3C06F7E3" w14:textId="77777777" w:rsidR="00365332" w:rsidRPr="00365332" w:rsidRDefault="00365332" w:rsidP="00365332">
      <w:pPr>
        <w:pStyle w:val="NoSpacing"/>
      </w:pPr>
    </w:p>
    <w:p w14:paraId="6DAD7761" w14:textId="1FDEB590" w:rsidR="00111BAE" w:rsidRDefault="00111BAE" w:rsidP="00111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REPORTE PAGE WEB (</w:t>
      </w:r>
      <w:r>
        <w:rPr>
          <w:b/>
        </w:rPr>
        <w:t>Martita</w:t>
      </w:r>
      <w:r w:rsidRPr="00111BAE">
        <w:rPr>
          <w:color w:val="000000"/>
          <w:sz w:val="24"/>
          <w:szCs w:val="24"/>
        </w:rPr>
        <w:t>)</w:t>
      </w:r>
    </w:p>
    <w:p w14:paraId="27799418" w14:textId="269DDFD1" w:rsidR="001E56D5" w:rsidRPr="001E56D5" w:rsidRDefault="001B556E" w:rsidP="0057265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página está disponible para eventos </w:t>
      </w:r>
      <w:r w:rsidR="001E56D5" w:rsidRPr="001E56D5">
        <w:rPr>
          <w:color w:val="000000"/>
          <w:sz w:val="24"/>
          <w:szCs w:val="24"/>
        </w:rPr>
        <w:t xml:space="preserve">por favor </w:t>
      </w:r>
      <w:proofErr w:type="gramStart"/>
      <w:r w:rsidR="001E56D5" w:rsidRPr="001E56D5">
        <w:rPr>
          <w:color w:val="000000"/>
          <w:sz w:val="24"/>
          <w:szCs w:val="24"/>
        </w:rPr>
        <w:t>hacérmela  email</w:t>
      </w:r>
      <w:proofErr w:type="gramEnd"/>
      <w:r w:rsidR="001E56D5" w:rsidRPr="001E56D5">
        <w:rPr>
          <w:color w:val="000000"/>
          <w:sz w:val="24"/>
          <w:szCs w:val="24"/>
        </w:rPr>
        <w:t xml:space="preserve"> a </w:t>
      </w:r>
      <w:hyperlink r:id="rId8" w:history="1">
        <w:r w:rsidR="001E56D5" w:rsidRPr="001E56D5">
          <w:rPr>
            <w:rStyle w:val="Hyperlink"/>
            <w:sz w:val="24"/>
            <w:szCs w:val="24"/>
          </w:rPr>
          <w:t>Mchavez607@aol.com</w:t>
        </w:r>
      </w:hyperlink>
      <w:r w:rsidR="002D1866">
        <w:rPr>
          <w:color w:val="000000"/>
          <w:sz w:val="24"/>
          <w:szCs w:val="24"/>
        </w:rPr>
        <w:t xml:space="preserve"> y me avisa c</w:t>
      </w:r>
      <w:r w:rsidR="001E56D5" w:rsidRPr="001E56D5">
        <w:rPr>
          <w:color w:val="000000"/>
          <w:sz w:val="24"/>
          <w:szCs w:val="24"/>
        </w:rPr>
        <w:t xml:space="preserve">on un texto o una llamada al </w:t>
      </w:r>
      <w:r w:rsidR="002D1866">
        <w:rPr>
          <w:color w:val="000000"/>
          <w:sz w:val="24"/>
          <w:szCs w:val="24"/>
        </w:rPr>
        <w:t>626-2240997. Gracias por permitir servir.</w:t>
      </w:r>
    </w:p>
    <w:p w14:paraId="300A2C48" w14:textId="1EF1D860" w:rsidR="0006369B" w:rsidRDefault="00063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1F25CBE7" w14:textId="4B73B01D" w:rsidR="00217B40" w:rsidRDefault="00F96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SOCAL (Elizabeth</w:t>
      </w:r>
      <w:r w:rsidR="00CA52C1">
        <w:rPr>
          <w:b/>
          <w:color w:val="000000"/>
          <w:sz w:val="24"/>
          <w:szCs w:val="24"/>
        </w:rPr>
        <w:t>)</w:t>
      </w:r>
      <w:r w:rsidR="00923154">
        <w:rPr>
          <w:b/>
          <w:color w:val="000000"/>
          <w:sz w:val="24"/>
          <w:szCs w:val="24"/>
        </w:rPr>
        <w:t>:</w:t>
      </w:r>
    </w:p>
    <w:p w14:paraId="5D403063" w14:textId="652791E1" w:rsidR="00BA4557" w:rsidRDefault="00C81BF6" w:rsidP="00BA455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coordinadora General Norma me pidió que preguntara al encargado de organizar la próxima conferencia de </w:t>
      </w:r>
      <w:proofErr w:type="spellStart"/>
      <w:r>
        <w:rPr>
          <w:sz w:val="24"/>
          <w:szCs w:val="24"/>
        </w:rPr>
        <w:t>socal</w:t>
      </w:r>
      <w:proofErr w:type="spellEnd"/>
      <w:r>
        <w:rPr>
          <w:sz w:val="24"/>
          <w:szCs w:val="24"/>
        </w:rPr>
        <w:t xml:space="preserve"> (Jay) si podríamos participar con talleres en español. Envié varios correros electrónicos a </w:t>
      </w:r>
      <w:proofErr w:type="gramStart"/>
      <w:r>
        <w:rPr>
          <w:sz w:val="24"/>
          <w:szCs w:val="24"/>
        </w:rPr>
        <w:t>Jay</w:t>
      </w:r>
      <w:proofErr w:type="gramEnd"/>
      <w:r>
        <w:rPr>
          <w:sz w:val="24"/>
          <w:szCs w:val="24"/>
        </w:rPr>
        <w:t xml:space="preserve"> pero hasta hoy no he recibido respuesta. También le envié un mensaje a Rosa delegada de </w:t>
      </w:r>
      <w:proofErr w:type="spellStart"/>
      <w:r>
        <w:rPr>
          <w:sz w:val="24"/>
          <w:szCs w:val="24"/>
        </w:rPr>
        <w:t>socal</w:t>
      </w:r>
      <w:proofErr w:type="spellEnd"/>
      <w:r>
        <w:rPr>
          <w:sz w:val="24"/>
          <w:szCs w:val="24"/>
        </w:rPr>
        <w:t xml:space="preserve"> hispana y no tiene esa información. lo que si me informo que habrá otra reunió de </w:t>
      </w:r>
      <w:proofErr w:type="spellStart"/>
      <w:r>
        <w:rPr>
          <w:sz w:val="24"/>
          <w:szCs w:val="24"/>
        </w:rPr>
        <w:t>socal</w:t>
      </w:r>
      <w:proofErr w:type="spellEnd"/>
      <w:r>
        <w:rPr>
          <w:sz w:val="24"/>
          <w:szCs w:val="24"/>
        </w:rPr>
        <w:t xml:space="preserve">. El último sábado del mes de marzo 28 en </w:t>
      </w:r>
      <w:r w:rsidR="00326F15">
        <w:rPr>
          <w:sz w:val="24"/>
          <w:szCs w:val="24"/>
        </w:rPr>
        <w:t>Carson.</w:t>
      </w:r>
      <w:r>
        <w:rPr>
          <w:sz w:val="24"/>
          <w:szCs w:val="24"/>
        </w:rPr>
        <w:t xml:space="preserve"> Tosa también me dijo que piensa venir a la próxima junta intergrupal para hablar sobre la conferencia y la convención en </w:t>
      </w:r>
      <w:proofErr w:type="spellStart"/>
      <w:r>
        <w:rPr>
          <w:sz w:val="24"/>
          <w:szCs w:val="24"/>
        </w:rPr>
        <w:t>Canada</w:t>
      </w:r>
      <w:proofErr w:type="spellEnd"/>
      <w:r>
        <w:rPr>
          <w:sz w:val="24"/>
          <w:szCs w:val="24"/>
        </w:rPr>
        <w:t>.</w:t>
      </w:r>
    </w:p>
    <w:p w14:paraId="593173E7" w14:textId="77777777" w:rsidR="00AF36C3" w:rsidRPr="009000DB" w:rsidRDefault="00AF36C3" w:rsidP="00BA455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1F6DA02" w14:textId="77777777" w:rsidR="00AF36C3" w:rsidRDefault="00AF36C3" w:rsidP="00B90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3797D7BD" w14:textId="5D4DEFD6" w:rsidR="00217B40" w:rsidRPr="002D1866" w:rsidRDefault="00B62017" w:rsidP="00B90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 w:rsidRPr="002D1866">
        <w:rPr>
          <w:b/>
          <w:color w:val="000000"/>
          <w:sz w:val="28"/>
          <w:szCs w:val="28"/>
        </w:rPr>
        <w:t>REPORTE DE REPRESENTANTES DE GRUPOS</w:t>
      </w:r>
    </w:p>
    <w:p w14:paraId="08A12045" w14:textId="0BC6E874" w:rsidR="003730F5" w:rsidRDefault="0037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5D5C34C" w14:textId="77777777" w:rsidR="00B572EE" w:rsidRPr="00B572EE" w:rsidRDefault="00B572EE" w:rsidP="00B572E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7F7496EE" w14:textId="116269BD" w:rsidR="00364C4C" w:rsidRDefault="00364C4C" w:rsidP="00364C4C">
      <w:pPr>
        <w:pBdr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Alegría y Plenitud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RG Rufino</w:t>
      </w:r>
      <w:proofErr w:type="gramStart"/>
      <w:r w:rsidR="00AF36C3">
        <w:rPr>
          <w:b/>
          <w:color w:val="000000"/>
          <w:sz w:val="24"/>
          <w:szCs w:val="24"/>
        </w:rPr>
        <w:tab/>
        <w:t xml:space="preserve">  Alterna</w:t>
      </w:r>
      <w:proofErr w:type="gramEnd"/>
      <w:r w:rsidR="00AF36C3">
        <w:rPr>
          <w:b/>
          <w:color w:val="000000"/>
          <w:sz w:val="24"/>
          <w:szCs w:val="24"/>
        </w:rPr>
        <w:t xml:space="preserve"> Norma</w:t>
      </w:r>
    </w:p>
    <w:p w14:paraId="36CF1F5F" w14:textId="77777777" w:rsidR="00364C4C" w:rsidRDefault="00364C4C" w:rsidP="00364C4C">
      <w:pPr>
        <w:pBdr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Lunes 7:00 a 9:00pm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asistencia 13</w:t>
      </w:r>
    </w:p>
    <w:p w14:paraId="42F3638B" w14:textId="77777777" w:rsidR="00364C4C" w:rsidRDefault="00364C4C" w:rsidP="00364C4C">
      <w:pPr>
        <w:pBdr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Domingo 6:00 a 8:00pm </w:t>
      </w:r>
      <w:r>
        <w:rPr>
          <w:color w:val="000000"/>
          <w:sz w:val="24"/>
          <w:szCs w:val="24"/>
        </w:rPr>
        <w:tab/>
        <w:t>asistencia 12</w:t>
      </w:r>
    </w:p>
    <w:p w14:paraId="0E3E91C8" w14:textId="7BD74E50" w:rsidR="00364C4C" w:rsidRPr="00EB6F2B" w:rsidRDefault="00351487" w:rsidP="0057265F">
      <w:pPr>
        <w:numPr>
          <w:ilvl w:val="0"/>
          <w:numId w:val="3"/>
        </w:numPr>
        <w:pBdr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Planificadas empiezan el 6 de </w:t>
      </w:r>
      <w:r w:rsidR="009E022A">
        <w:rPr>
          <w:color w:val="000000"/>
          <w:sz w:val="24"/>
          <w:szCs w:val="24"/>
        </w:rPr>
        <w:t>enero</w:t>
      </w:r>
    </w:p>
    <w:p w14:paraId="2D92FF45" w14:textId="7CC76B7A" w:rsidR="00EB6F2B" w:rsidRDefault="005D2552" w:rsidP="0057265F">
      <w:pPr>
        <w:numPr>
          <w:ilvl w:val="0"/>
          <w:numId w:val="3"/>
        </w:numPr>
        <w:pBdr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Aniversario </w:t>
      </w:r>
      <w:r w:rsidR="00C04AFD">
        <w:rPr>
          <w:color w:val="000000"/>
          <w:sz w:val="24"/>
          <w:szCs w:val="24"/>
        </w:rPr>
        <w:t>febrero</w:t>
      </w:r>
      <w:r>
        <w:rPr>
          <w:color w:val="000000"/>
          <w:sz w:val="24"/>
          <w:szCs w:val="24"/>
        </w:rPr>
        <w:t xml:space="preserve"> 8, 2020</w:t>
      </w:r>
    </w:p>
    <w:p w14:paraId="272A9E5E" w14:textId="77777777" w:rsidR="004A450B" w:rsidRDefault="004A4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78A5D1F4" w14:textId="08CFCE51" w:rsidR="00217B40" w:rsidRDefault="00014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</w:t>
      </w:r>
      <w:r w:rsidR="00385E49">
        <w:rPr>
          <w:b/>
          <w:color w:val="000000"/>
          <w:sz w:val="24"/>
          <w:szCs w:val="24"/>
        </w:rPr>
        <w:t xml:space="preserve">rupo Auto liberación </w:t>
      </w:r>
      <w:r w:rsidR="00385E49">
        <w:rPr>
          <w:b/>
          <w:color w:val="000000"/>
          <w:sz w:val="24"/>
          <w:szCs w:val="24"/>
        </w:rPr>
        <w:tab/>
      </w:r>
      <w:r w:rsidR="00385E49">
        <w:rPr>
          <w:b/>
          <w:color w:val="000000"/>
          <w:sz w:val="24"/>
          <w:szCs w:val="24"/>
        </w:rPr>
        <w:tab/>
        <w:t>RG Beto</w:t>
      </w:r>
    </w:p>
    <w:p w14:paraId="5BA5A40A" w14:textId="77777777" w:rsidR="002A0B67" w:rsidRDefault="002A0B67" w:rsidP="002A0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Lunes a jueves 7:00 a 9:00 pm.</w:t>
      </w:r>
    </w:p>
    <w:p w14:paraId="7C92FC4E" w14:textId="77777777" w:rsidR="002A0B67" w:rsidRDefault="002A0B67" w:rsidP="002A0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Viernes y sábado 8:00 -10:00 pm.</w:t>
      </w:r>
    </w:p>
    <w:p w14:paraId="2DE63306" w14:textId="77777777" w:rsidR="002A0B67" w:rsidRDefault="002A0B67" w:rsidP="002A0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Domingo 5:00- 7:00 pm. </w:t>
      </w:r>
    </w:p>
    <w:p w14:paraId="79DC01B3" w14:textId="7934F2FD" w:rsidR="00351487" w:rsidRPr="00AF36C3" w:rsidRDefault="00351487" w:rsidP="00351487">
      <w:pPr>
        <w:pStyle w:val="ListParagraph"/>
        <w:numPr>
          <w:ilvl w:val="0"/>
          <w:numId w:val="24"/>
        </w:numPr>
        <w:pBdr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empezaremos el estudio de Pasos</w:t>
      </w:r>
    </w:p>
    <w:p w14:paraId="7F5AD96E" w14:textId="05BDD190" w:rsidR="00AF36C3" w:rsidRPr="00AF36C3" w:rsidRDefault="00AF36C3" w:rsidP="00351487">
      <w:pPr>
        <w:pStyle w:val="ListParagraph"/>
        <w:numPr>
          <w:ilvl w:val="0"/>
          <w:numId w:val="24"/>
        </w:numPr>
        <w:pBdr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Maratónica 8 de </w:t>
      </w:r>
      <w:proofErr w:type="gramStart"/>
      <w:r>
        <w:rPr>
          <w:color w:val="000000"/>
          <w:sz w:val="24"/>
          <w:szCs w:val="24"/>
        </w:rPr>
        <w:t>Marzo</w:t>
      </w:r>
      <w:proofErr w:type="gramEnd"/>
    </w:p>
    <w:p w14:paraId="4FA2CE8F" w14:textId="77777777" w:rsidR="00AF36C3" w:rsidRPr="00351487" w:rsidRDefault="00AF36C3" w:rsidP="00AF36C3">
      <w:pPr>
        <w:pStyle w:val="ListParagraph"/>
        <w:pBdr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7568DE26" w14:textId="1A832D3B" w:rsidR="001A7B38" w:rsidRPr="001A7B38" w:rsidRDefault="001A7B38" w:rsidP="001A7B38">
      <w:pPr>
        <w:pBdr>
          <w:between w:val="nil"/>
        </w:pBdr>
        <w:spacing w:after="0" w:line="240" w:lineRule="auto"/>
        <w:rPr>
          <w:sz w:val="24"/>
          <w:szCs w:val="24"/>
        </w:rPr>
      </w:pPr>
      <w:r w:rsidRPr="001A7B38">
        <w:rPr>
          <w:b/>
          <w:color w:val="000000"/>
          <w:sz w:val="24"/>
          <w:szCs w:val="24"/>
        </w:rPr>
        <w:t>Grupo Nueva Esperanza</w:t>
      </w:r>
      <w:r w:rsidRPr="001A7B38">
        <w:rPr>
          <w:b/>
          <w:color w:val="000000"/>
          <w:sz w:val="24"/>
          <w:szCs w:val="24"/>
        </w:rPr>
        <w:tab/>
      </w:r>
      <w:r w:rsidRPr="001A7B38">
        <w:rPr>
          <w:b/>
          <w:color w:val="000000"/>
          <w:sz w:val="24"/>
          <w:szCs w:val="24"/>
        </w:rPr>
        <w:tab/>
      </w:r>
      <w:r w:rsidRPr="001A7B38">
        <w:rPr>
          <w:color w:val="000000"/>
          <w:sz w:val="24"/>
          <w:szCs w:val="24"/>
        </w:rPr>
        <w:t xml:space="preserve"> </w:t>
      </w:r>
      <w:r w:rsidRPr="001A7B38">
        <w:rPr>
          <w:b/>
          <w:color w:val="000000"/>
          <w:sz w:val="24"/>
          <w:szCs w:val="24"/>
        </w:rPr>
        <w:t>RG Abelardo Alterna: Brenda</w:t>
      </w:r>
    </w:p>
    <w:p w14:paraId="531F456D" w14:textId="77777777" w:rsidR="001A7B38" w:rsidRDefault="001A7B38" w:rsidP="001A7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Miércoles </w:t>
      </w:r>
      <w:r>
        <w:rPr>
          <w:color w:val="000000"/>
          <w:sz w:val="24"/>
          <w:szCs w:val="24"/>
        </w:rPr>
        <w:tab/>
        <w:t>7:00 a 9:00 pm Estudio de los 12 pasos y 12 Tradiciones</w:t>
      </w:r>
    </w:p>
    <w:p w14:paraId="71B7368B" w14:textId="77777777" w:rsidR="001A7B38" w:rsidRDefault="001A7B38" w:rsidP="001A7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Viernes</w:t>
      </w:r>
      <w:r>
        <w:rPr>
          <w:color w:val="000000"/>
          <w:sz w:val="24"/>
          <w:szCs w:val="24"/>
        </w:rPr>
        <w:tab/>
        <w:t xml:space="preserve">7:00 a 9:00 pm Estudio de los </w:t>
      </w:r>
      <w:r>
        <w:rPr>
          <w:sz w:val="24"/>
          <w:szCs w:val="24"/>
        </w:rPr>
        <w:t>límites</w:t>
      </w:r>
    </w:p>
    <w:p w14:paraId="1CB46B6F" w14:textId="77777777" w:rsidR="001A7B38" w:rsidRDefault="001A7B38" w:rsidP="001A7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1er y 3er Domingo de Cada mes de 11:00 a 1:00 Junta de Sugerencias (antes de la junta tenemos un desayuno)</w:t>
      </w:r>
    </w:p>
    <w:p w14:paraId="1FDE2DCF" w14:textId="51556433" w:rsidR="00AF36C3" w:rsidRDefault="00AF36C3" w:rsidP="006B54A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F36C3">
        <w:rPr>
          <w:color w:val="000000"/>
          <w:sz w:val="24"/>
          <w:szCs w:val="24"/>
        </w:rPr>
        <w:t xml:space="preserve">El </w:t>
      </w:r>
      <w:r>
        <w:rPr>
          <w:color w:val="000000"/>
          <w:sz w:val="24"/>
          <w:szCs w:val="24"/>
        </w:rPr>
        <w:t xml:space="preserve">primero de enero se hizo entrega de los servicios a los nuevos servidores. </w:t>
      </w:r>
    </w:p>
    <w:p w14:paraId="05F65DE2" w14:textId="0F38CECE" w:rsidR="00AF36C3" w:rsidRDefault="00AF36C3" w:rsidP="00AF36C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junta de trabajo se cambió para el 4to miércoles del mes, ya no tendremos oradores</w:t>
      </w:r>
    </w:p>
    <w:p w14:paraId="0B70788E" w14:textId="0DE5CB63" w:rsidR="00AF36C3" w:rsidRPr="00AF36C3" w:rsidRDefault="00AF36C3" w:rsidP="00AF36C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18 de febrero tendremos compartimiento en Share de 1:00 a 2:00</w:t>
      </w:r>
    </w:p>
    <w:p w14:paraId="0851B8A2" w14:textId="77777777" w:rsidR="00F96661" w:rsidRPr="00F96661" w:rsidRDefault="00F96661" w:rsidP="00F966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F9432F3" w14:textId="0A4F657D" w:rsidR="00217B40" w:rsidRDefault="00B5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</w:t>
      </w:r>
      <w:r w:rsidR="00D575EF">
        <w:rPr>
          <w:b/>
          <w:color w:val="000000"/>
          <w:sz w:val="24"/>
          <w:szCs w:val="24"/>
        </w:rPr>
        <w:t>Coda LGBT</w:t>
      </w:r>
      <w:r w:rsidR="002A0B67">
        <w:rPr>
          <w:b/>
          <w:color w:val="000000"/>
          <w:sz w:val="24"/>
          <w:szCs w:val="24"/>
        </w:rPr>
        <w:t>Q</w:t>
      </w:r>
      <w:r w:rsidR="0091514D">
        <w:rPr>
          <w:b/>
          <w:color w:val="000000"/>
          <w:sz w:val="24"/>
          <w:szCs w:val="24"/>
        </w:rPr>
        <w:t xml:space="preserve"> + AMOR ES AMOR</w:t>
      </w:r>
      <w:r w:rsidR="0091514D">
        <w:rPr>
          <w:b/>
          <w:color w:val="000000"/>
          <w:sz w:val="24"/>
          <w:szCs w:val="24"/>
        </w:rPr>
        <w:tab/>
        <w:t>R</w:t>
      </w:r>
      <w:r w:rsidR="00D575EF">
        <w:rPr>
          <w:b/>
          <w:color w:val="000000"/>
          <w:sz w:val="24"/>
          <w:szCs w:val="24"/>
        </w:rPr>
        <w:t>G Luz María</w:t>
      </w:r>
      <w:r w:rsidR="00484E0E">
        <w:rPr>
          <w:b/>
          <w:color w:val="000000"/>
          <w:sz w:val="24"/>
          <w:szCs w:val="24"/>
        </w:rPr>
        <w:t xml:space="preserve">     </w:t>
      </w:r>
      <w:r w:rsidR="00125ECF">
        <w:rPr>
          <w:b/>
          <w:color w:val="000000"/>
          <w:sz w:val="24"/>
          <w:szCs w:val="24"/>
        </w:rPr>
        <w:t xml:space="preserve"> Alterna: Blanca</w:t>
      </w:r>
    </w:p>
    <w:p w14:paraId="1F530E09" w14:textId="15682474" w:rsidR="00D575EF" w:rsidRDefault="0054172E" w:rsidP="00D575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Domingo </w:t>
      </w:r>
      <w:r w:rsidR="00D575EF">
        <w:rPr>
          <w:color w:val="000000"/>
          <w:sz w:val="24"/>
          <w:szCs w:val="24"/>
        </w:rPr>
        <w:t xml:space="preserve"> de</w:t>
      </w:r>
      <w:proofErr w:type="gramEnd"/>
      <w:r w:rsidR="00D575EF">
        <w:rPr>
          <w:color w:val="000000"/>
          <w:sz w:val="24"/>
          <w:szCs w:val="24"/>
        </w:rPr>
        <w:t xml:space="preserve"> 1:00 a 3:00pm</w:t>
      </w:r>
    </w:p>
    <w:p w14:paraId="1B9C9B9A" w14:textId="715A228F" w:rsidR="00D575EF" w:rsidRDefault="00D575EF" w:rsidP="00D575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2822 Peck Road el Monte, CA 91732 suite 205</w:t>
      </w:r>
    </w:p>
    <w:p w14:paraId="3957F6F9" w14:textId="3F06E870" w:rsidR="00D575EF" w:rsidRPr="003730F5" w:rsidRDefault="00D575EF" w:rsidP="0037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Temas para la primera hora de nuestras próximas reuniones:</w:t>
      </w:r>
    </w:p>
    <w:p w14:paraId="52268084" w14:textId="2F26CB83" w:rsidR="004056AB" w:rsidRPr="0054172E" w:rsidRDefault="0054172E" w:rsidP="0054172E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</w:t>
      </w:r>
      <w:proofErr w:type="spellStart"/>
      <w:r>
        <w:rPr>
          <w:color w:val="000000"/>
          <w:sz w:val="24"/>
          <w:szCs w:val="24"/>
        </w:rPr>
        <w:t>recivimos</w:t>
      </w:r>
      <w:proofErr w:type="spellEnd"/>
      <w:r>
        <w:rPr>
          <w:color w:val="000000"/>
          <w:sz w:val="24"/>
          <w:szCs w:val="24"/>
        </w:rPr>
        <w:t xml:space="preserve"> el paquete d </w:t>
      </w:r>
      <w:proofErr w:type="spellStart"/>
      <w:r>
        <w:rPr>
          <w:color w:val="000000"/>
          <w:sz w:val="24"/>
          <w:szCs w:val="24"/>
        </w:rPr>
        <w:t>eliteratura</w:t>
      </w:r>
      <w:proofErr w:type="spellEnd"/>
      <w:r>
        <w:rPr>
          <w:color w:val="000000"/>
          <w:sz w:val="24"/>
          <w:szCs w:val="24"/>
        </w:rPr>
        <w:t xml:space="preserve"> aun </w:t>
      </w:r>
    </w:p>
    <w:p w14:paraId="7E5A21A0" w14:textId="7D900A58" w:rsidR="0054172E" w:rsidRPr="0054172E" w:rsidRDefault="0054172E" w:rsidP="0054172E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Una </w:t>
      </w:r>
      <w:r w:rsidR="00365332">
        <w:rPr>
          <w:color w:val="000000"/>
          <w:sz w:val="24"/>
          <w:szCs w:val="24"/>
        </w:rPr>
        <w:t xml:space="preserve">asistencia de 20 alrededor de </w:t>
      </w:r>
      <w:r>
        <w:rPr>
          <w:color w:val="000000"/>
          <w:sz w:val="24"/>
          <w:szCs w:val="24"/>
        </w:rPr>
        <w:t xml:space="preserve">4 por </w:t>
      </w:r>
      <w:r w:rsidR="00365332">
        <w:rPr>
          <w:color w:val="000000"/>
          <w:sz w:val="24"/>
          <w:szCs w:val="24"/>
        </w:rPr>
        <w:t>ocasión.</w:t>
      </w:r>
      <w:r>
        <w:rPr>
          <w:color w:val="000000"/>
          <w:sz w:val="24"/>
          <w:szCs w:val="24"/>
        </w:rPr>
        <w:t xml:space="preserve"> se están quedando a ser</w:t>
      </w:r>
      <w:r w:rsidR="00365332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ir y </w:t>
      </w:r>
      <w:r w:rsidR="00365332">
        <w:rPr>
          <w:color w:val="000000"/>
          <w:sz w:val="24"/>
          <w:szCs w:val="24"/>
        </w:rPr>
        <w:t>recuperándose</w:t>
      </w:r>
      <w:r>
        <w:rPr>
          <w:color w:val="000000"/>
          <w:sz w:val="24"/>
          <w:szCs w:val="24"/>
        </w:rPr>
        <w:t xml:space="preserve"> </w:t>
      </w:r>
    </w:p>
    <w:p w14:paraId="1E3613C9" w14:textId="03EE4F2E" w:rsidR="0054172E" w:rsidRPr="0054172E" w:rsidRDefault="0054172E" w:rsidP="0054172E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Estamos comenzando con el estudio de pasos y tradiciones.</w:t>
      </w:r>
    </w:p>
    <w:p w14:paraId="68161791" w14:textId="17A43F0A" w:rsidR="0054172E" w:rsidRPr="0054172E" w:rsidRDefault="0054172E" w:rsidP="0054172E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Tendremos participación en el </w:t>
      </w:r>
      <w:r w:rsidR="00365332">
        <w:rPr>
          <w:color w:val="000000"/>
          <w:sz w:val="24"/>
          <w:szCs w:val="24"/>
        </w:rPr>
        <w:t>Grupo Alegría</w:t>
      </w:r>
      <w:r>
        <w:rPr>
          <w:color w:val="000000"/>
          <w:sz w:val="24"/>
          <w:szCs w:val="24"/>
        </w:rPr>
        <w:t xml:space="preserve"> y </w:t>
      </w:r>
      <w:r w:rsidR="00365332">
        <w:rPr>
          <w:color w:val="000000"/>
          <w:sz w:val="24"/>
          <w:szCs w:val="24"/>
        </w:rPr>
        <w:t>Plenitud</w:t>
      </w:r>
      <w:r>
        <w:rPr>
          <w:color w:val="000000"/>
          <w:sz w:val="24"/>
          <w:szCs w:val="24"/>
        </w:rPr>
        <w:t xml:space="preserve"> con el tema </w:t>
      </w:r>
      <w:r w:rsidR="00365332">
        <w:rPr>
          <w:color w:val="000000"/>
          <w:sz w:val="24"/>
          <w:szCs w:val="24"/>
        </w:rPr>
        <w:t>vergüenza el</w:t>
      </w:r>
      <w:r>
        <w:rPr>
          <w:color w:val="000000"/>
          <w:sz w:val="24"/>
          <w:szCs w:val="24"/>
        </w:rPr>
        <w:t xml:space="preserve"> 20 de enero </w:t>
      </w:r>
    </w:p>
    <w:p w14:paraId="6860450A" w14:textId="7CA61584" w:rsidR="0054172E" w:rsidRPr="0054172E" w:rsidRDefault="0054172E" w:rsidP="0054172E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25 de enero participaremos en las vegas en una primera reunión LGBTQ+ CON EL TEMA ACEPTACION AMORY Dignidad en la comunidad LGBTQ+</w:t>
      </w:r>
    </w:p>
    <w:p w14:paraId="59040B42" w14:textId="77777777" w:rsidR="0054172E" w:rsidRPr="0054172E" w:rsidRDefault="0054172E" w:rsidP="005417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b/>
          <w:color w:val="000000"/>
          <w:sz w:val="24"/>
          <w:szCs w:val="24"/>
        </w:rPr>
      </w:pPr>
    </w:p>
    <w:p w14:paraId="2F454803" w14:textId="347D9E16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Generación con Esperanza </w:t>
      </w:r>
      <w:r w:rsidR="004C01D8">
        <w:rPr>
          <w:b/>
          <w:color w:val="000000"/>
          <w:sz w:val="24"/>
          <w:szCs w:val="24"/>
        </w:rPr>
        <w:t xml:space="preserve"> </w:t>
      </w:r>
      <w:r w:rsidR="00CE3FF8">
        <w:rPr>
          <w:color w:val="000000"/>
          <w:sz w:val="24"/>
          <w:szCs w:val="24"/>
        </w:rPr>
        <w:t xml:space="preserve"> </w:t>
      </w:r>
      <w:r w:rsidR="0091514D">
        <w:rPr>
          <w:b/>
          <w:color w:val="000000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 xml:space="preserve">G Julio </w:t>
      </w:r>
      <w:r w:rsidR="00E261C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Alterna: Doris</w:t>
      </w:r>
    </w:p>
    <w:p w14:paraId="49AF23E0" w14:textId="471BFC9A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Sábado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 xml:space="preserve">6:00 a 8:00 pm </w:t>
      </w:r>
      <w:r w:rsidR="00D80BCE"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ab/>
        <w:t>Asistencia 15 a 20</w:t>
      </w:r>
      <w:r>
        <w:rPr>
          <w:color w:val="000000"/>
          <w:sz w:val="24"/>
          <w:szCs w:val="24"/>
        </w:rPr>
        <w:t xml:space="preserve"> personas</w:t>
      </w:r>
    </w:p>
    <w:p w14:paraId="17B67391" w14:textId="4D7C506D" w:rsidR="00125ECF" w:rsidRDefault="0012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AE82146" w14:textId="77777777" w:rsidR="00125ECF" w:rsidRPr="005B4B50" w:rsidRDefault="00125ECF" w:rsidP="00125EC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B4B50">
        <w:rPr>
          <w:sz w:val="24"/>
          <w:szCs w:val="24"/>
        </w:rPr>
        <w:t xml:space="preserve">1er </w:t>
      </w:r>
      <w:r w:rsidRPr="005B4B50">
        <w:rPr>
          <w:color w:val="000000"/>
          <w:sz w:val="24"/>
          <w:szCs w:val="24"/>
        </w:rPr>
        <w:t xml:space="preserve">sábado estudio de los pasos </w:t>
      </w:r>
      <w:r w:rsidRPr="005B4B50">
        <w:rPr>
          <w:sz w:val="24"/>
          <w:szCs w:val="24"/>
        </w:rPr>
        <w:t>/</w:t>
      </w:r>
      <w:r w:rsidRPr="005B4B50">
        <w:rPr>
          <w:color w:val="000000"/>
          <w:sz w:val="24"/>
          <w:szCs w:val="24"/>
        </w:rPr>
        <w:t>compartimiento</w:t>
      </w:r>
    </w:p>
    <w:p w14:paraId="1651729E" w14:textId="77777777" w:rsidR="00125ECF" w:rsidRPr="005B4B50" w:rsidRDefault="00125ECF" w:rsidP="00125EC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B4B50">
        <w:rPr>
          <w:sz w:val="24"/>
          <w:szCs w:val="24"/>
        </w:rPr>
        <w:t>2do</w:t>
      </w:r>
      <w:r w:rsidRPr="005B4B50">
        <w:rPr>
          <w:color w:val="000000"/>
          <w:sz w:val="24"/>
          <w:szCs w:val="24"/>
        </w:rPr>
        <w:t xml:space="preserve"> sábado el Lenguaje del Adiós lectura </w:t>
      </w:r>
      <w:r w:rsidRPr="005B4B50">
        <w:rPr>
          <w:sz w:val="24"/>
          <w:szCs w:val="24"/>
        </w:rPr>
        <w:t>/</w:t>
      </w:r>
      <w:r w:rsidRPr="005B4B50">
        <w:rPr>
          <w:color w:val="000000"/>
          <w:sz w:val="24"/>
          <w:szCs w:val="24"/>
        </w:rPr>
        <w:t>compartimiento</w:t>
      </w:r>
    </w:p>
    <w:p w14:paraId="4DA6D85C" w14:textId="77777777" w:rsidR="00125ECF" w:rsidRPr="005B4B50" w:rsidRDefault="00125ECF" w:rsidP="00125EC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B4B50">
        <w:rPr>
          <w:sz w:val="24"/>
          <w:szCs w:val="24"/>
        </w:rPr>
        <w:t xml:space="preserve">3er </w:t>
      </w:r>
      <w:r w:rsidRPr="005B4B50">
        <w:rPr>
          <w:color w:val="000000"/>
          <w:sz w:val="24"/>
          <w:szCs w:val="24"/>
        </w:rPr>
        <w:t xml:space="preserve">Sábado Lectura de Tradición </w:t>
      </w:r>
      <w:r w:rsidRPr="005B4B50">
        <w:rPr>
          <w:sz w:val="24"/>
          <w:szCs w:val="24"/>
        </w:rPr>
        <w:t>/</w:t>
      </w:r>
      <w:r w:rsidRPr="005B4B50">
        <w:rPr>
          <w:color w:val="000000"/>
          <w:sz w:val="24"/>
          <w:szCs w:val="24"/>
        </w:rPr>
        <w:t>compartimiento</w:t>
      </w:r>
    </w:p>
    <w:p w14:paraId="14C72DC5" w14:textId="4224CF7B" w:rsidR="00125ECF" w:rsidRDefault="00125ECF" w:rsidP="00125EC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B4B50">
        <w:rPr>
          <w:sz w:val="24"/>
          <w:szCs w:val="24"/>
        </w:rPr>
        <w:t>4to</w:t>
      </w:r>
      <w:r w:rsidRPr="005B4B50">
        <w:rPr>
          <w:color w:val="000000"/>
          <w:sz w:val="24"/>
          <w:szCs w:val="24"/>
        </w:rPr>
        <w:t xml:space="preserve"> Sábado Orador invitado</w:t>
      </w:r>
      <w:r>
        <w:rPr>
          <w:color w:val="000000"/>
          <w:sz w:val="24"/>
          <w:szCs w:val="24"/>
        </w:rPr>
        <w:t xml:space="preserve"> y celebración de los cumpleaños</w:t>
      </w:r>
    </w:p>
    <w:p w14:paraId="1938771B" w14:textId="1E6B3886" w:rsidR="00F96661" w:rsidRPr="005B4B50" w:rsidRDefault="00F96661" w:rsidP="00125EC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Cambio de servicios el día </w:t>
      </w:r>
      <w:r w:rsidR="009E022A">
        <w:rPr>
          <w:sz w:val="24"/>
          <w:szCs w:val="24"/>
        </w:rPr>
        <w:t>sábado</w:t>
      </w:r>
      <w:r>
        <w:rPr>
          <w:sz w:val="24"/>
          <w:szCs w:val="24"/>
        </w:rPr>
        <w:t xml:space="preserve"> 21 de </w:t>
      </w:r>
      <w:r w:rsidR="009E022A">
        <w:rPr>
          <w:sz w:val="24"/>
          <w:szCs w:val="24"/>
        </w:rPr>
        <w:t>diciembre</w:t>
      </w:r>
    </w:p>
    <w:p w14:paraId="4B9F68B9" w14:textId="2785E1E9" w:rsidR="004056AB" w:rsidRDefault="00405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6565682" w14:textId="77777777" w:rsidR="00125ECF" w:rsidRDefault="00125ECF" w:rsidP="009A5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15C547AE" w14:textId="49F65A80" w:rsidR="008E62A3" w:rsidRDefault="008E62A3" w:rsidP="008E6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Armonía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RSG Bertha</w:t>
      </w:r>
    </w:p>
    <w:p w14:paraId="4C5BA372" w14:textId="495AD617" w:rsidR="008E62A3" w:rsidRDefault="008E62A3" w:rsidP="008E6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Jueves 7:00 a 9:00 </w:t>
      </w:r>
      <w:r>
        <w:rPr>
          <w:color w:val="000000"/>
          <w:sz w:val="24"/>
          <w:szCs w:val="24"/>
        </w:rPr>
        <w:tab/>
        <w:t>estudio de pasos y tradiciones último jueves Limites</w:t>
      </w:r>
    </w:p>
    <w:p w14:paraId="729A1FF5" w14:textId="77777777" w:rsidR="008E62A3" w:rsidRDefault="008E62A3" w:rsidP="008E6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Domingo 12:00 a 2:30 Pm</w:t>
      </w:r>
    </w:p>
    <w:p w14:paraId="1DC8E827" w14:textId="2364A0DC" w:rsidR="008E62A3" w:rsidRPr="008E62A3" w:rsidRDefault="008E62A3" w:rsidP="008E62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Bertha Codependiente soy la nueva RG</w:t>
      </w:r>
      <w:r w:rsidRPr="00A30168">
        <w:rPr>
          <w:color w:val="000000"/>
          <w:sz w:val="24"/>
          <w:szCs w:val="24"/>
        </w:rPr>
        <w:t>.</w:t>
      </w:r>
    </w:p>
    <w:p w14:paraId="667BD36A" w14:textId="48BCE51F" w:rsidR="008E62A3" w:rsidRPr="008E62A3" w:rsidRDefault="008E62A3" w:rsidP="008E62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Tenemos pastel para todos los que cumplan años. se les da la moneda de bienvenida para todos los nuevos.</w:t>
      </w:r>
    </w:p>
    <w:p w14:paraId="74675854" w14:textId="61A053AB" w:rsidR="008E62A3" w:rsidRPr="008E62A3" w:rsidRDefault="00365332" w:rsidP="008E62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Asistencia</w:t>
      </w:r>
      <w:r w:rsidR="008E62A3">
        <w:rPr>
          <w:color w:val="000000"/>
          <w:sz w:val="24"/>
          <w:szCs w:val="24"/>
        </w:rPr>
        <w:t xml:space="preserve"> de 20 a 30 personas</w:t>
      </w:r>
    </w:p>
    <w:p w14:paraId="62CD2940" w14:textId="21DEF14C" w:rsidR="008E62A3" w:rsidRPr="007541EA" w:rsidRDefault="008E62A3" w:rsidP="008E62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Se está </w:t>
      </w:r>
      <w:r w:rsidR="00365332">
        <w:rPr>
          <w:color w:val="000000"/>
          <w:sz w:val="24"/>
          <w:szCs w:val="24"/>
        </w:rPr>
        <w:t>planeando</w:t>
      </w:r>
      <w:r>
        <w:rPr>
          <w:color w:val="000000"/>
          <w:sz w:val="24"/>
          <w:szCs w:val="24"/>
        </w:rPr>
        <w:t xml:space="preserve"> subir a la montaña para hacer el 4 y 5 paso a un no hay fecha.</w:t>
      </w:r>
    </w:p>
    <w:p w14:paraId="3F7ED43E" w14:textId="77777777" w:rsidR="008E62A3" w:rsidRPr="00A30168" w:rsidRDefault="008E62A3" w:rsidP="008E6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7BB50FB4" w14:textId="77777777" w:rsidR="007541EA" w:rsidRPr="00A30168" w:rsidRDefault="007541EA" w:rsidP="007541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5B39FFFB" w14:textId="67B4B3EB" w:rsidR="00E9538C" w:rsidRDefault="00E9538C" w:rsidP="00E95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LIBERTAD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RG Lourdes</w:t>
      </w:r>
    </w:p>
    <w:p w14:paraId="5B1E39CA" w14:textId="77777777" w:rsidR="00E9538C" w:rsidRDefault="00E9538C" w:rsidP="00E95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Jueves 7:00 a 9:00 </w:t>
      </w:r>
      <w:r>
        <w:rPr>
          <w:color w:val="000000"/>
          <w:sz w:val="24"/>
          <w:szCs w:val="24"/>
        </w:rPr>
        <w:tab/>
        <w:t>asistencia 10 a 12 personas</w:t>
      </w:r>
    </w:p>
    <w:p w14:paraId="319BF305" w14:textId="77777777" w:rsidR="00E9538C" w:rsidRDefault="00E9538C" w:rsidP="00E95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Sábados 1:00 a 3:00</w:t>
      </w:r>
      <w:r>
        <w:rPr>
          <w:color w:val="000000"/>
          <w:sz w:val="24"/>
          <w:szCs w:val="24"/>
        </w:rPr>
        <w:tab/>
        <w:t>asistencia de 8 o más personas</w:t>
      </w:r>
    </w:p>
    <w:p w14:paraId="536F43B0" w14:textId="77777777" w:rsidR="00E9538C" w:rsidRDefault="00E9538C" w:rsidP="00E9538C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Aniversario 29 de febrero 2020</w:t>
      </w:r>
    </w:p>
    <w:p w14:paraId="0E80B19D" w14:textId="4795947E" w:rsidR="008E62A3" w:rsidRDefault="008E62A3" w:rsidP="008B3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06E926B" w14:textId="77777777" w:rsidR="00E9538C" w:rsidRDefault="00E9538C" w:rsidP="008B3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2420491" w14:textId="77777777" w:rsidR="00E9538C" w:rsidRDefault="00E9538C" w:rsidP="00E9538C">
      <w:pPr>
        <w:pBdr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Solo por Hoy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RG Enrique</w:t>
      </w:r>
      <w:r>
        <w:rPr>
          <w:b/>
          <w:color w:val="000000"/>
          <w:sz w:val="24"/>
          <w:szCs w:val="24"/>
        </w:rPr>
        <w:tab/>
        <w:t>Alterno: Raymundo</w:t>
      </w:r>
    </w:p>
    <w:p w14:paraId="39B5D291" w14:textId="77777777" w:rsidR="00E9538C" w:rsidRDefault="00E9538C" w:rsidP="00E9538C">
      <w:pPr>
        <w:pBdr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Domingo 6:00 a 8:00 Pm</w:t>
      </w:r>
    </w:p>
    <w:p w14:paraId="0F5BDEBF" w14:textId="77777777" w:rsidR="00E9538C" w:rsidRDefault="00E9538C" w:rsidP="00E9538C">
      <w:pPr>
        <w:pBdr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1er Domingo estudio del libro ya no seas codependiente</w:t>
      </w:r>
    </w:p>
    <w:p w14:paraId="527CF63D" w14:textId="77777777" w:rsidR="00E9538C" w:rsidRDefault="00E9538C" w:rsidP="00E9538C">
      <w:pPr>
        <w:pBdr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2do Domingo Pasos (Grupo invitado u orador)</w:t>
      </w:r>
    </w:p>
    <w:p w14:paraId="1EFF6C7C" w14:textId="77777777" w:rsidR="00E9538C" w:rsidRDefault="00E9538C" w:rsidP="00E9538C">
      <w:pPr>
        <w:pBdr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3er Domingo Tradiciones</w:t>
      </w:r>
    </w:p>
    <w:p w14:paraId="47F1A138" w14:textId="77777777" w:rsidR="00E9538C" w:rsidRDefault="00E9538C" w:rsidP="00E9538C">
      <w:pPr>
        <w:pBdr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4to Domingo tema libre.</w:t>
      </w:r>
    </w:p>
    <w:p w14:paraId="1A9EF436" w14:textId="3F58263A" w:rsidR="00E9538C" w:rsidRDefault="00E9538C" w:rsidP="00E95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F0B7FE0" w14:textId="77777777" w:rsidR="00E9538C" w:rsidRDefault="00E9538C" w:rsidP="00E95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Nuevo Amanecer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RG Clara</w:t>
      </w:r>
    </w:p>
    <w:p w14:paraId="5735A06C" w14:textId="1713A0AF" w:rsidR="00E9538C" w:rsidRDefault="00E9538C" w:rsidP="00E95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Martes 7:00 a 9:00 pm  </w:t>
      </w:r>
    </w:p>
    <w:p w14:paraId="67080DB9" w14:textId="60D3F032" w:rsidR="00620E23" w:rsidRDefault="00620E23" w:rsidP="00E95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mixto</w:t>
      </w:r>
    </w:p>
    <w:p w14:paraId="4B27CF13" w14:textId="77777777" w:rsidR="008E62A3" w:rsidRDefault="008E62A3" w:rsidP="008B3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1B187ECD" w14:textId="77777777" w:rsidR="008E62A3" w:rsidRDefault="008E62A3" w:rsidP="008B3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4332B06" w14:textId="513FE3F1" w:rsidR="008B34AB" w:rsidRDefault="008B34AB" w:rsidP="008B3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Una Luz en mi Camino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RSG Flor</w:t>
      </w:r>
    </w:p>
    <w:p w14:paraId="1A066F22" w14:textId="5604065D" w:rsidR="008B34AB" w:rsidRDefault="008B34AB" w:rsidP="008B3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Miérc</w:t>
      </w:r>
      <w:r w:rsidR="003131BA">
        <w:rPr>
          <w:color w:val="000000"/>
          <w:sz w:val="24"/>
          <w:szCs w:val="24"/>
        </w:rPr>
        <w:t>oles 7:00 a 9:00 Pm asistencia 9</w:t>
      </w:r>
      <w:r w:rsidR="00D23F58">
        <w:rPr>
          <w:color w:val="000000"/>
          <w:sz w:val="24"/>
          <w:szCs w:val="24"/>
        </w:rPr>
        <w:t xml:space="preserve"> a 16</w:t>
      </w:r>
      <w:r>
        <w:rPr>
          <w:color w:val="000000"/>
          <w:sz w:val="24"/>
          <w:szCs w:val="24"/>
        </w:rPr>
        <w:t xml:space="preserve"> personas </w:t>
      </w:r>
    </w:p>
    <w:p w14:paraId="7CECA431" w14:textId="76A2B691" w:rsidR="00B21CD3" w:rsidRDefault="00B21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ED1BE20" w14:textId="77777777" w:rsidR="002073A1" w:rsidRDefault="002073A1" w:rsidP="002073A1">
      <w:pPr>
        <w:pBdr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Florecer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RG Abigail</w:t>
      </w:r>
    </w:p>
    <w:p w14:paraId="3F779390" w14:textId="77777777" w:rsidR="002073A1" w:rsidRDefault="002073A1" w:rsidP="002073A1">
      <w:pPr>
        <w:pBdr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Lunes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7:00 a 9:00 pm </w:t>
      </w:r>
      <w:r>
        <w:rPr>
          <w:color w:val="000000"/>
          <w:sz w:val="24"/>
          <w:szCs w:val="24"/>
        </w:rPr>
        <w:tab/>
        <w:t>mixto Junta Regular</w:t>
      </w:r>
    </w:p>
    <w:p w14:paraId="6964CF28" w14:textId="77777777" w:rsidR="002073A1" w:rsidRDefault="002073A1" w:rsidP="002073A1">
      <w:pPr>
        <w:pBdr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Martes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7:00 a 9:00 pm </w:t>
      </w:r>
      <w:r>
        <w:rPr>
          <w:color w:val="000000"/>
          <w:sz w:val="24"/>
          <w:szCs w:val="24"/>
        </w:rPr>
        <w:tab/>
        <w:t>Mujeres Junta regular</w:t>
      </w:r>
    </w:p>
    <w:p w14:paraId="5B6C152F" w14:textId="77777777" w:rsidR="002073A1" w:rsidRDefault="002073A1" w:rsidP="002073A1">
      <w:pPr>
        <w:pBdr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Miércoles</w:t>
      </w:r>
      <w:r>
        <w:rPr>
          <w:color w:val="000000"/>
          <w:sz w:val="24"/>
          <w:szCs w:val="24"/>
        </w:rPr>
        <w:tab/>
        <w:t xml:space="preserve"> 7:00 a 9:00pm</w:t>
      </w:r>
      <w:r>
        <w:rPr>
          <w:color w:val="000000"/>
          <w:sz w:val="24"/>
          <w:szCs w:val="24"/>
        </w:rPr>
        <w:tab/>
        <w:t>Mixto Junta regular</w:t>
      </w:r>
    </w:p>
    <w:p w14:paraId="36100C02" w14:textId="77777777" w:rsidR="009434FE" w:rsidRDefault="009434FE" w:rsidP="002073A1">
      <w:pPr>
        <w:pBdr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B85B706" w14:textId="23881165" w:rsidR="002073A1" w:rsidRDefault="002073A1" w:rsidP="002073A1">
      <w:pPr>
        <w:pBdr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</w:t>
      </w:r>
      <w:r>
        <w:rPr>
          <w:b/>
          <w:color w:val="000000"/>
          <w:sz w:val="24"/>
          <w:szCs w:val="24"/>
        </w:rPr>
        <w:tab/>
        <w:t xml:space="preserve"> Almas en </w:t>
      </w:r>
      <w:r w:rsidR="00365332">
        <w:rPr>
          <w:b/>
          <w:color w:val="000000"/>
          <w:sz w:val="24"/>
          <w:szCs w:val="24"/>
        </w:rPr>
        <w:t>Recuperación</w:t>
      </w:r>
      <w:r>
        <w:rPr>
          <w:b/>
          <w:color w:val="000000"/>
          <w:sz w:val="24"/>
          <w:szCs w:val="24"/>
        </w:rPr>
        <w:tab/>
        <w:t>RSG Edith</w:t>
      </w:r>
    </w:p>
    <w:p w14:paraId="5B42DAD3" w14:textId="4250C345" w:rsidR="002073A1" w:rsidRPr="002073A1" w:rsidRDefault="002073A1" w:rsidP="001C76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Lunes de 6:00 a 7:30 pm</w:t>
      </w:r>
    </w:p>
    <w:p w14:paraId="2F600236" w14:textId="0C512656" w:rsidR="002073A1" w:rsidRPr="00365332" w:rsidRDefault="002073A1" w:rsidP="001C76A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2073A1">
        <w:rPr>
          <w:color w:val="000000"/>
          <w:sz w:val="24"/>
          <w:szCs w:val="24"/>
        </w:rPr>
        <w:t xml:space="preserve">Una </w:t>
      </w:r>
      <w:r w:rsidR="00A56273">
        <w:rPr>
          <w:color w:val="000000"/>
          <w:sz w:val="24"/>
          <w:szCs w:val="24"/>
        </w:rPr>
        <w:t>asistencia</w:t>
      </w:r>
      <w:r w:rsidRPr="002073A1">
        <w:rPr>
          <w:color w:val="000000"/>
          <w:sz w:val="24"/>
          <w:szCs w:val="24"/>
        </w:rPr>
        <w:t xml:space="preserve"> Permanente de 15 a 20 personas, v</w:t>
      </w:r>
      <w:r w:rsidR="00A56273">
        <w:rPr>
          <w:color w:val="000000"/>
          <w:sz w:val="24"/>
          <w:szCs w:val="24"/>
        </w:rPr>
        <w:t>isi</w:t>
      </w:r>
      <w:r w:rsidRPr="002073A1">
        <w:rPr>
          <w:color w:val="000000"/>
          <w:sz w:val="24"/>
          <w:szCs w:val="24"/>
        </w:rPr>
        <w:t>t</w:t>
      </w:r>
      <w:r w:rsidR="00365332">
        <w:rPr>
          <w:color w:val="000000"/>
          <w:sz w:val="24"/>
          <w:szCs w:val="24"/>
        </w:rPr>
        <w:t>a</w:t>
      </w:r>
      <w:r w:rsidRPr="002073A1">
        <w:rPr>
          <w:color w:val="000000"/>
          <w:sz w:val="24"/>
          <w:szCs w:val="24"/>
        </w:rPr>
        <w:t xml:space="preserve">s de grupos de </w:t>
      </w:r>
      <w:r w:rsidR="00365332" w:rsidRPr="002073A1">
        <w:rPr>
          <w:color w:val="000000"/>
          <w:sz w:val="24"/>
          <w:szCs w:val="24"/>
        </w:rPr>
        <w:t>recuperación</w:t>
      </w:r>
      <w:r w:rsidRPr="002073A1">
        <w:rPr>
          <w:color w:val="000000"/>
          <w:sz w:val="24"/>
          <w:szCs w:val="24"/>
        </w:rPr>
        <w:t xml:space="preserve"> en alcohol y drogas </w:t>
      </w:r>
      <w:r w:rsidR="00365332" w:rsidRPr="002073A1">
        <w:rPr>
          <w:color w:val="000000"/>
          <w:sz w:val="24"/>
          <w:szCs w:val="24"/>
        </w:rPr>
        <w:t>como</w:t>
      </w:r>
      <w:r w:rsidRPr="002073A1">
        <w:rPr>
          <w:color w:val="000000"/>
          <w:sz w:val="24"/>
          <w:szCs w:val="24"/>
        </w:rPr>
        <w:t xml:space="preserve"> unos 25 </w:t>
      </w:r>
      <w:r w:rsidR="00365332" w:rsidRPr="002073A1">
        <w:rPr>
          <w:color w:val="000000"/>
          <w:sz w:val="24"/>
          <w:szCs w:val="24"/>
        </w:rPr>
        <w:t>jóvenes</w:t>
      </w:r>
      <w:r w:rsidRPr="002073A1">
        <w:rPr>
          <w:color w:val="000000"/>
          <w:sz w:val="24"/>
          <w:szCs w:val="24"/>
        </w:rPr>
        <w:t xml:space="preserve"> semanales.</w:t>
      </w:r>
    </w:p>
    <w:p w14:paraId="086DB48A" w14:textId="5F5C8B52" w:rsidR="00365332" w:rsidRDefault="00365332" w:rsidP="00365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1986A0B6" w14:textId="77777777" w:rsidR="00365332" w:rsidRPr="007F41BA" w:rsidRDefault="00365332" w:rsidP="00365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Camino a la Libertad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RSG Clara</w:t>
      </w:r>
    </w:p>
    <w:p w14:paraId="5CD015B2" w14:textId="02385AE8" w:rsidR="00365332" w:rsidRDefault="00365332" w:rsidP="00365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Miércoles</w:t>
      </w:r>
      <w:r>
        <w:rPr>
          <w:color w:val="000000"/>
          <w:sz w:val="24"/>
          <w:szCs w:val="24"/>
        </w:rPr>
        <w:t xml:space="preserve"> 7:00 a 9:00 pm</w:t>
      </w:r>
    </w:p>
    <w:p w14:paraId="47043106" w14:textId="688521E3" w:rsidR="00365332" w:rsidRDefault="00365332" w:rsidP="0036533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Estudiamos los pasos y l</w:t>
      </w:r>
      <w:r w:rsidR="00D6792D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 tradiciones el 1er </w:t>
      </w:r>
      <w:r w:rsidR="00D6792D">
        <w:rPr>
          <w:color w:val="000000"/>
          <w:sz w:val="24"/>
          <w:szCs w:val="24"/>
        </w:rPr>
        <w:t>miércoles</w:t>
      </w:r>
      <w:r>
        <w:rPr>
          <w:color w:val="000000"/>
          <w:sz w:val="24"/>
          <w:szCs w:val="24"/>
        </w:rPr>
        <w:t xml:space="preserve"> del mes</w:t>
      </w:r>
    </w:p>
    <w:p w14:paraId="31DD3098" w14:textId="6FDC1100" w:rsidR="00365332" w:rsidRPr="00365332" w:rsidRDefault="00365332" w:rsidP="0036533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Estamos </w:t>
      </w:r>
      <w:r w:rsidR="00D6792D">
        <w:rPr>
          <w:color w:val="000000"/>
          <w:sz w:val="24"/>
          <w:szCs w:val="24"/>
        </w:rPr>
        <w:t>hablando d</w:t>
      </w:r>
      <w:r>
        <w:rPr>
          <w:color w:val="000000"/>
          <w:sz w:val="24"/>
          <w:szCs w:val="24"/>
        </w:rPr>
        <w:t xml:space="preserve">e mudarnos a </w:t>
      </w:r>
      <w:r w:rsidR="00D6792D">
        <w:rPr>
          <w:color w:val="000000"/>
          <w:sz w:val="24"/>
          <w:szCs w:val="24"/>
        </w:rPr>
        <w:t>otra locación</w:t>
      </w:r>
      <w:r>
        <w:rPr>
          <w:color w:val="000000"/>
          <w:sz w:val="24"/>
          <w:szCs w:val="24"/>
        </w:rPr>
        <w:t xml:space="preserve"> probablemente adherir otro </w:t>
      </w:r>
      <w:r w:rsidR="00D6792D">
        <w:rPr>
          <w:color w:val="000000"/>
          <w:sz w:val="24"/>
          <w:szCs w:val="24"/>
        </w:rPr>
        <w:t>día</w:t>
      </w:r>
      <w:r>
        <w:rPr>
          <w:color w:val="000000"/>
          <w:sz w:val="24"/>
          <w:szCs w:val="24"/>
        </w:rPr>
        <w:t>, les es</w:t>
      </w:r>
      <w:r w:rsidR="00D6792D">
        <w:rPr>
          <w:color w:val="000000"/>
          <w:sz w:val="24"/>
          <w:szCs w:val="24"/>
        </w:rPr>
        <w:t>taremos informando.</w:t>
      </w:r>
    </w:p>
    <w:p w14:paraId="1A063AB5" w14:textId="245362AE" w:rsidR="00B21CD3" w:rsidRDefault="00B21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110FFD37" w14:textId="742801BF" w:rsidR="00217B40" w:rsidRDefault="0074184B" w:rsidP="00590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b/>
          <w:color w:val="000000"/>
          <w:sz w:val="24"/>
          <w:szCs w:val="24"/>
        </w:rPr>
      </w:pPr>
      <w:r w:rsidRPr="0074184B">
        <w:rPr>
          <w:b/>
          <w:color w:val="000000"/>
          <w:sz w:val="24"/>
          <w:szCs w:val="24"/>
        </w:rPr>
        <w:t>PUNTOS PENDIENTES</w:t>
      </w:r>
    </w:p>
    <w:p w14:paraId="3DD80488" w14:textId="29ADAA9B" w:rsidR="0074184B" w:rsidRPr="0074184B" w:rsidRDefault="00E96365" w:rsidP="006E1A0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4184B">
        <w:rPr>
          <w:color w:val="000000"/>
          <w:sz w:val="24"/>
          <w:szCs w:val="24"/>
        </w:rPr>
        <w:t>Qué</w:t>
      </w:r>
      <w:r w:rsidR="0074184B" w:rsidRPr="0074184B">
        <w:rPr>
          <w:color w:val="000000"/>
          <w:sz w:val="24"/>
          <w:szCs w:val="24"/>
        </w:rPr>
        <w:t xml:space="preserve"> hacer con</w:t>
      </w:r>
      <w:r>
        <w:rPr>
          <w:color w:val="000000"/>
          <w:sz w:val="24"/>
          <w:szCs w:val="24"/>
        </w:rPr>
        <w:t xml:space="preserve"> </w:t>
      </w:r>
      <w:r w:rsidR="0074184B" w:rsidRPr="0074184B">
        <w:rPr>
          <w:color w:val="000000"/>
          <w:sz w:val="24"/>
          <w:szCs w:val="24"/>
        </w:rPr>
        <w:t>el dinero de tesorería</w:t>
      </w:r>
    </w:p>
    <w:p w14:paraId="70544F36" w14:textId="7B5D39C8" w:rsidR="0074184B" w:rsidRPr="0074184B" w:rsidRDefault="0074184B" w:rsidP="006E1A0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4184B">
        <w:rPr>
          <w:color w:val="000000"/>
          <w:sz w:val="24"/>
          <w:szCs w:val="24"/>
        </w:rPr>
        <w:t>Formato para la conferencia</w:t>
      </w:r>
    </w:p>
    <w:p w14:paraId="427EA5B1" w14:textId="4293F95A" w:rsidR="0074184B" w:rsidRPr="0074184B" w:rsidRDefault="0074184B" w:rsidP="006E1A0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74184B">
        <w:rPr>
          <w:color w:val="000000"/>
          <w:sz w:val="24"/>
          <w:szCs w:val="24"/>
        </w:rPr>
        <w:t>Que la intergrupal vaya a</w:t>
      </w:r>
      <w:r w:rsidR="00E96365">
        <w:rPr>
          <w:color w:val="000000"/>
          <w:sz w:val="24"/>
          <w:szCs w:val="24"/>
        </w:rPr>
        <w:t xml:space="preserve"> </w:t>
      </w:r>
      <w:r w:rsidRPr="0074184B">
        <w:rPr>
          <w:color w:val="000000"/>
          <w:sz w:val="24"/>
          <w:szCs w:val="24"/>
        </w:rPr>
        <w:t>los gru</w:t>
      </w:r>
      <w:r w:rsidR="00E96365">
        <w:rPr>
          <w:color w:val="000000"/>
          <w:sz w:val="24"/>
          <w:szCs w:val="24"/>
        </w:rPr>
        <w:t>p</w:t>
      </w:r>
      <w:r w:rsidRPr="0074184B">
        <w:rPr>
          <w:color w:val="000000"/>
          <w:sz w:val="24"/>
          <w:szCs w:val="24"/>
        </w:rPr>
        <w:t>os a hablar de la literatura</w:t>
      </w:r>
      <w:r>
        <w:rPr>
          <w:b/>
          <w:color w:val="000000"/>
          <w:sz w:val="24"/>
          <w:szCs w:val="24"/>
        </w:rPr>
        <w:t>.</w:t>
      </w:r>
    </w:p>
    <w:p w14:paraId="5D0C8416" w14:textId="1E445DAC" w:rsidR="0006369B" w:rsidRPr="006E1A0C" w:rsidRDefault="0006369B" w:rsidP="006E1A0C">
      <w:pPr>
        <w:pStyle w:val="NoSpacing"/>
      </w:pPr>
    </w:p>
    <w:p w14:paraId="3FCA41E9" w14:textId="472EADA4" w:rsidR="00DB1B58" w:rsidRPr="006E1A0C" w:rsidRDefault="00DB1B58" w:rsidP="00590546">
      <w:pPr>
        <w:pStyle w:val="NoSpacing"/>
        <w:ind w:firstLine="720"/>
        <w:rPr>
          <w:b/>
          <w:sz w:val="24"/>
          <w:szCs w:val="24"/>
        </w:rPr>
      </w:pPr>
      <w:r w:rsidRPr="006E1A0C">
        <w:rPr>
          <w:b/>
          <w:sz w:val="24"/>
          <w:szCs w:val="24"/>
        </w:rPr>
        <w:t>NUEVOS PUNTOS</w:t>
      </w:r>
    </w:p>
    <w:p w14:paraId="64C83D6D" w14:textId="0BC68948" w:rsidR="00DB1B58" w:rsidRPr="006E1A0C" w:rsidRDefault="00DB1B58" w:rsidP="006E1A0C">
      <w:pPr>
        <w:pStyle w:val="NoSpacing"/>
      </w:pPr>
    </w:p>
    <w:p w14:paraId="5A8D4C72" w14:textId="7657439B" w:rsidR="00DB1B58" w:rsidRPr="006E1A0C" w:rsidRDefault="00DB1B58" w:rsidP="006E1A0C">
      <w:pPr>
        <w:pStyle w:val="NoSpacing"/>
        <w:numPr>
          <w:ilvl w:val="0"/>
          <w:numId w:val="27"/>
        </w:numPr>
      </w:pPr>
      <w:r w:rsidRPr="006E1A0C">
        <w:t>Si se quiere trabajar en la descripción de servicios el último domingo de cada mes.</w:t>
      </w:r>
    </w:p>
    <w:p w14:paraId="0CC98B98" w14:textId="4493BDC9" w:rsidR="00DB1B58" w:rsidRPr="006E1A0C" w:rsidRDefault="00DB1B58" w:rsidP="006E1A0C">
      <w:pPr>
        <w:pStyle w:val="NoSpacing"/>
        <w:numPr>
          <w:ilvl w:val="0"/>
          <w:numId w:val="27"/>
        </w:numPr>
      </w:pPr>
      <w:r w:rsidRPr="006E1A0C">
        <w:t>Buscar servidores para el comité de eventos</w:t>
      </w:r>
    </w:p>
    <w:p w14:paraId="7760323D" w14:textId="514D2286" w:rsidR="00DB1B58" w:rsidRDefault="00DB1B58" w:rsidP="006E1A0C">
      <w:pPr>
        <w:pStyle w:val="NoSpacing"/>
        <w:numPr>
          <w:ilvl w:val="0"/>
          <w:numId w:val="27"/>
        </w:numPr>
      </w:pPr>
      <w:r w:rsidRPr="006E1A0C">
        <w:t>Buscar servidor para el Boletín</w:t>
      </w:r>
    </w:p>
    <w:p w14:paraId="17325483" w14:textId="205EBF1A" w:rsidR="006E1A0C" w:rsidRDefault="006E1A0C" w:rsidP="006E1A0C">
      <w:pPr>
        <w:pStyle w:val="NoSpacing"/>
        <w:numPr>
          <w:ilvl w:val="0"/>
          <w:numId w:val="27"/>
        </w:numPr>
      </w:pPr>
      <w:r>
        <w:t>Hay una deuda del grupo serenidad</w:t>
      </w:r>
    </w:p>
    <w:p w14:paraId="244DF443" w14:textId="77777777" w:rsidR="006E1A0C" w:rsidRDefault="006E1A0C" w:rsidP="006E1A0C">
      <w:pPr>
        <w:pStyle w:val="NoSpacing"/>
        <w:rPr>
          <w:b/>
          <w:sz w:val="24"/>
          <w:szCs w:val="24"/>
        </w:rPr>
      </w:pPr>
    </w:p>
    <w:p w14:paraId="6DD60522" w14:textId="55894A8E" w:rsidR="006E1A0C" w:rsidRDefault="006E1A0C" w:rsidP="006E1A0C">
      <w:pPr>
        <w:pStyle w:val="NoSpacing"/>
        <w:rPr>
          <w:b/>
          <w:sz w:val="24"/>
          <w:szCs w:val="24"/>
        </w:rPr>
      </w:pPr>
      <w:r w:rsidRPr="009858FB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 xml:space="preserve"> CONCIENCIA DECIDIÓ:</w:t>
      </w:r>
    </w:p>
    <w:p w14:paraId="0EFDFDF5" w14:textId="4E8045DE" w:rsidR="006E1A0C" w:rsidRDefault="006E1A0C" w:rsidP="006E1A0C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6E1A0C">
        <w:rPr>
          <w:sz w:val="24"/>
          <w:szCs w:val="24"/>
        </w:rPr>
        <w:t xml:space="preserve">La conciencia acordó que el dinero se fuera a </w:t>
      </w:r>
      <w:r>
        <w:rPr>
          <w:sz w:val="24"/>
          <w:szCs w:val="24"/>
        </w:rPr>
        <w:t>tesorería mientras se forma el comité de eventos.</w:t>
      </w:r>
    </w:p>
    <w:p w14:paraId="2A053077" w14:textId="66B72352" w:rsidR="006E1A0C" w:rsidRDefault="006E1A0C" w:rsidP="006E1A0C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Quedo pendiente hablar sobre el formato de la conferencia</w:t>
      </w:r>
    </w:p>
    <w:p w14:paraId="1AD2E2F3" w14:textId="602588BA" w:rsidR="006E1A0C" w:rsidRDefault="006E1A0C" w:rsidP="006E1A0C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Se aprobó que la intergrupal vaya a los grupos a hablar de la literatura por 30 minutos (12 votos).</w:t>
      </w:r>
    </w:p>
    <w:p w14:paraId="5EAEA55A" w14:textId="4EBADB78" w:rsidR="006E1A0C" w:rsidRDefault="006E1A0C" w:rsidP="006E1A0C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Se aprobó seguir trabajando en la descripción </w:t>
      </w:r>
      <w:r w:rsidR="00590546">
        <w:rPr>
          <w:sz w:val="24"/>
          <w:szCs w:val="24"/>
        </w:rPr>
        <w:t>de servicios (14 votos)</w:t>
      </w:r>
    </w:p>
    <w:p w14:paraId="4B173402" w14:textId="3EFB796F" w:rsidR="00590546" w:rsidRPr="00590546" w:rsidRDefault="00590546" w:rsidP="00590546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Se formó el comité de eventos </w:t>
      </w:r>
    </w:p>
    <w:p w14:paraId="1CB49038" w14:textId="77777777" w:rsidR="00590546" w:rsidRPr="00590546" w:rsidRDefault="00590546" w:rsidP="00590546">
      <w:pPr>
        <w:numPr>
          <w:ilvl w:val="0"/>
          <w:numId w:val="29"/>
        </w:numPr>
        <w:spacing w:after="0" w:line="240" w:lineRule="auto"/>
      </w:pPr>
      <w:r w:rsidRPr="00590546">
        <w:rPr>
          <w:b/>
        </w:rPr>
        <w:t>Coordinador</w:t>
      </w:r>
      <w:r w:rsidRPr="00590546">
        <w:t xml:space="preserve"> Rufino</w:t>
      </w:r>
    </w:p>
    <w:p w14:paraId="560D6BA4" w14:textId="77777777" w:rsidR="00590546" w:rsidRPr="00590546" w:rsidRDefault="00590546" w:rsidP="00590546">
      <w:pPr>
        <w:numPr>
          <w:ilvl w:val="0"/>
          <w:numId w:val="29"/>
        </w:numPr>
        <w:spacing w:after="0" w:line="240" w:lineRule="auto"/>
      </w:pPr>
      <w:r w:rsidRPr="00590546">
        <w:rPr>
          <w:b/>
        </w:rPr>
        <w:t xml:space="preserve">Secretaria </w:t>
      </w:r>
      <w:r w:rsidRPr="00590546">
        <w:t>Roció</w:t>
      </w:r>
    </w:p>
    <w:p w14:paraId="53B6332E" w14:textId="18224602" w:rsidR="00590546" w:rsidRPr="00590546" w:rsidRDefault="00590546" w:rsidP="00590546">
      <w:pPr>
        <w:numPr>
          <w:ilvl w:val="0"/>
          <w:numId w:val="29"/>
        </w:numPr>
        <w:spacing w:after="0" w:line="240" w:lineRule="auto"/>
      </w:pPr>
      <w:r w:rsidRPr="00590546">
        <w:rPr>
          <w:b/>
        </w:rPr>
        <w:t>Tesorero</w:t>
      </w:r>
      <w:r w:rsidRPr="00590546">
        <w:t xml:space="preserve"> Beto</w:t>
      </w:r>
    </w:p>
    <w:p w14:paraId="7F964F93" w14:textId="506E6613" w:rsidR="00590546" w:rsidRDefault="00590546" w:rsidP="006E1A0C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Se eligió servidora para Boletín Elizabeth</w:t>
      </w:r>
    </w:p>
    <w:p w14:paraId="715CF005" w14:textId="0F888E85" w:rsidR="006E1A0C" w:rsidRDefault="00590546" w:rsidP="006E1A0C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La conciencia aprobó con 11 votos eliminar</w:t>
      </w:r>
      <w:r w:rsidR="00353D2B">
        <w:rPr>
          <w:sz w:val="24"/>
          <w:szCs w:val="24"/>
        </w:rPr>
        <w:t xml:space="preserve"> la deuda del Grupo Serenidad</w:t>
      </w:r>
    </w:p>
    <w:p w14:paraId="7114E05F" w14:textId="77777777" w:rsidR="00353D2B" w:rsidRDefault="00353D2B" w:rsidP="00353D2B">
      <w:pPr>
        <w:pStyle w:val="NoSpacing"/>
        <w:ind w:left="720"/>
        <w:rPr>
          <w:sz w:val="24"/>
          <w:szCs w:val="24"/>
        </w:rPr>
      </w:pPr>
    </w:p>
    <w:p w14:paraId="10212F85" w14:textId="37721AC0" w:rsidR="00353D2B" w:rsidRPr="00353D2B" w:rsidRDefault="00353D2B" w:rsidP="00353D2B">
      <w:pPr>
        <w:pStyle w:val="NoSpacing"/>
        <w:numPr>
          <w:ilvl w:val="0"/>
          <w:numId w:val="30"/>
        </w:numPr>
        <w:rPr>
          <w:b/>
          <w:sz w:val="24"/>
          <w:szCs w:val="24"/>
        </w:rPr>
      </w:pPr>
      <w:r w:rsidRPr="00353D2B">
        <w:rPr>
          <w:b/>
          <w:sz w:val="24"/>
          <w:szCs w:val="24"/>
        </w:rPr>
        <w:t>SE LEYO LA AUTONOMIA</w:t>
      </w:r>
    </w:p>
    <w:p w14:paraId="006BE3E7" w14:textId="3F29BE1D" w:rsidR="00353D2B" w:rsidRPr="00326F15" w:rsidRDefault="00326F15" w:rsidP="00353D2B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Sépti</w:t>
      </w:r>
      <w:r w:rsidRPr="00326F15">
        <w:rPr>
          <w:sz w:val="24"/>
          <w:szCs w:val="24"/>
        </w:rPr>
        <w:t>ma $ 59.00</w:t>
      </w:r>
    </w:p>
    <w:p w14:paraId="4916A8F9" w14:textId="70D830EC" w:rsidR="00353D2B" w:rsidRDefault="00326F15" w:rsidP="00353D2B">
      <w:pPr>
        <w:pStyle w:val="NoSpacing"/>
        <w:numPr>
          <w:ilvl w:val="0"/>
          <w:numId w:val="30"/>
        </w:numPr>
        <w:rPr>
          <w:b/>
          <w:sz w:val="24"/>
          <w:szCs w:val="24"/>
        </w:rPr>
      </w:pPr>
      <w:r w:rsidRPr="00326F15">
        <w:rPr>
          <w:sz w:val="24"/>
          <w:szCs w:val="24"/>
        </w:rPr>
        <w:t xml:space="preserve">Se Aprobó Para Febrero Comprar </w:t>
      </w:r>
      <w:proofErr w:type="spellStart"/>
      <w:r w:rsidRPr="00326F15">
        <w:rPr>
          <w:sz w:val="24"/>
          <w:szCs w:val="24"/>
        </w:rPr>
        <w:t>Subway</w:t>
      </w:r>
      <w:proofErr w:type="spellEnd"/>
    </w:p>
    <w:p w14:paraId="50AD9654" w14:textId="12F9520E" w:rsidR="00353D2B" w:rsidRPr="00353D2B" w:rsidRDefault="00353D2B" w:rsidP="00353D2B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353D2B">
        <w:rPr>
          <w:sz w:val="24"/>
          <w:szCs w:val="24"/>
        </w:rPr>
        <w:t>Próxima Junta 21 De febrero</w:t>
      </w:r>
    </w:p>
    <w:sectPr w:rsidR="00353D2B" w:rsidRPr="00353D2B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B8C25" w14:textId="77777777" w:rsidR="004F2EDF" w:rsidRDefault="004F2EDF" w:rsidP="00F24704">
      <w:pPr>
        <w:spacing w:after="0" w:line="240" w:lineRule="auto"/>
      </w:pPr>
      <w:r>
        <w:separator/>
      </w:r>
    </w:p>
  </w:endnote>
  <w:endnote w:type="continuationSeparator" w:id="0">
    <w:p w14:paraId="38E4BC56" w14:textId="77777777" w:rsidR="004F2EDF" w:rsidRDefault="004F2EDF" w:rsidP="00F2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F25E1" w14:textId="77777777" w:rsidR="004F2EDF" w:rsidRDefault="004F2EDF" w:rsidP="00F24704">
      <w:pPr>
        <w:spacing w:after="0" w:line="240" w:lineRule="auto"/>
      </w:pPr>
      <w:r>
        <w:separator/>
      </w:r>
    </w:p>
  </w:footnote>
  <w:footnote w:type="continuationSeparator" w:id="0">
    <w:p w14:paraId="4B2C771C" w14:textId="77777777" w:rsidR="004F2EDF" w:rsidRDefault="004F2EDF" w:rsidP="00F24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53E5"/>
    <w:multiLevelType w:val="hybridMultilevel"/>
    <w:tmpl w:val="5B2A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4C3B"/>
    <w:multiLevelType w:val="hybridMultilevel"/>
    <w:tmpl w:val="54EE9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B05FA"/>
    <w:multiLevelType w:val="hybridMultilevel"/>
    <w:tmpl w:val="0406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4FA1"/>
    <w:multiLevelType w:val="multilevel"/>
    <w:tmpl w:val="142A0006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EC173F"/>
    <w:multiLevelType w:val="hybridMultilevel"/>
    <w:tmpl w:val="1138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6AB8"/>
    <w:multiLevelType w:val="hybridMultilevel"/>
    <w:tmpl w:val="0A384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CF2755"/>
    <w:multiLevelType w:val="hybridMultilevel"/>
    <w:tmpl w:val="83B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1994"/>
    <w:multiLevelType w:val="hybridMultilevel"/>
    <w:tmpl w:val="8C0641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E459C"/>
    <w:multiLevelType w:val="hybridMultilevel"/>
    <w:tmpl w:val="492A2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6677AB"/>
    <w:multiLevelType w:val="hybridMultilevel"/>
    <w:tmpl w:val="5EFE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340B0"/>
    <w:multiLevelType w:val="multilevel"/>
    <w:tmpl w:val="C7245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570656"/>
    <w:multiLevelType w:val="multilevel"/>
    <w:tmpl w:val="C7245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99548E"/>
    <w:multiLevelType w:val="multilevel"/>
    <w:tmpl w:val="3268179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03610A"/>
    <w:multiLevelType w:val="hybridMultilevel"/>
    <w:tmpl w:val="23C812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8C7CA9"/>
    <w:multiLevelType w:val="hybridMultilevel"/>
    <w:tmpl w:val="5242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F5CF9"/>
    <w:multiLevelType w:val="hybridMultilevel"/>
    <w:tmpl w:val="15CC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62351"/>
    <w:multiLevelType w:val="hybridMultilevel"/>
    <w:tmpl w:val="1EBE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17A3A"/>
    <w:multiLevelType w:val="multilevel"/>
    <w:tmpl w:val="B254E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5D3503E"/>
    <w:multiLevelType w:val="hybridMultilevel"/>
    <w:tmpl w:val="5462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A7AE3"/>
    <w:multiLevelType w:val="hybridMultilevel"/>
    <w:tmpl w:val="3F760E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89769D1"/>
    <w:multiLevelType w:val="hybridMultilevel"/>
    <w:tmpl w:val="780E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35A9A"/>
    <w:multiLevelType w:val="multilevel"/>
    <w:tmpl w:val="2C02B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0FB4EFD"/>
    <w:multiLevelType w:val="hybridMultilevel"/>
    <w:tmpl w:val="FB42A9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97278"/>
    <w:multiLevelType w:val="hybridMultilevel"/>
    <w:tmpl w:val="8EC48D7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24D3D"/>
    <w:multiLevelType w:val="hybridMultilevel"/>
    <w:tmpl w:val="D178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2A12"/>
    <w:multiLevelType w:val="hybridMultilevel"/>
    <w:tmpl w:val="57B8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1688F"/>
    <w:multiLevelType w:val="hybridMultilevel"/>
    <w:tmpl w:val="0DB2C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F0253"/>
    <w:multiLevelType w:val="hybridMultilevel"/>
    <w:tmpl w:val="ABB2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907D5"/>
    <w:multiLevelType w:val="hybridMultilevel"/>
    <w:tmpl w:val="5520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20B9E"/>
    <w:multiLevelType w:val="hybridMultilevel"/>
    <w:tmpl w:val="C57E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0"/>
  </w:num>
  <w:num w:numId="5">
    <w:abstractNumId w:val="21"/>
  </w:num>
  <w:num w:numId="6">
    <w:abstractNumId w:val="14"/>
  </w:num>
  <w:num w:numId="7">
    <w:abstractNumId w:val="0"/>
  </w:num>
  <w:num w:numId="8">
    <w:abstractNumId w:val="7"/>
  </w:num>
  <w:num w:numId="9">
    <w:abstractNumId w:val="20"/>
  </w:num>
  <w:num w:numId="10">
    <w:abstractNumId w:val="26"/>
  </w:num>
  <w:num w:numId="11">
    <w:abstractNumId w:val="23"/>
  </w:num>
  <w:num w:numId="12">
    <w:abstractNumId w:val="27"/>
  </w:num>
  <w:num w:numId="13">
    <w:abstractNumId w:val="24"/>
  </w:num>
  <w:num w:numId="14">
    <w:abstractNumId w:val="9"/>
  </w:num>
  <w:num w:numId="15">
    <w:abstractNumId w:val="6"/>
  </w:num>
  <w:num w:numId="16">
    <w:abstractNumId w:val="29"/>
  </w:num>
  <w:num w:numId="17">
    <w:abstractNumId w:val="2"/>
  </w:num>
  <w:num w:numId="18">
    <w:abstractNumId w:val="25"/>
  </w:num>
  <w:num w:numId="19">
    <w:abstractNumId w:val="4"/>
  </w:num>
  <w:num w:numId="20">
    <w:abstractNumId w:val="11"/>
  </w:num>
  <w:num w:numId="21">
    <w:abstractNumId w:val="8"/>
  </w:num>
  <w:num w:numId="22">
    <w:abstractNumId w:val="5"/>
  </w:num>
  <w:num w:numId="23">
    <w:abstractNumId w:val="15"/>
  </w:num>
  <w:num w:numId="24">
    <w:abstractNumId w:val="16"/>
  </w:num>
  <w:num w:numId="25">
    <w:abstractNumId w:val="19"/>
  </w:num>
  <w:num w:numId="26">
    <w:abstractNumId w:val="28"/>
  </w:num>
  <w:num w:numId="27">
    <w:abstractNumId w:val="13"/>
  </w:num>
  <w:num w:numId="28">
    <w:abstractNumId w:val="18"/>
  </w:num>
  <w:num w:numId="29">
    <w:abstractNumId w:val="1"/>
  </w:num>
  <w:num w:numId="3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40"/>
    <w:rsid w:val="000035FD"/>
    <w:rsid w:val="00004140"/>
    <w:rsid w:val="00014437"/>
    <w:rsid w:val="00030938"/>
    <w:rsid w:val="00040BF5"/>
    <w:rsid w:val="00046D37"/>
    <w:rsid w:val="00052F4F"/>
    <w:rsid w:val="000575F4"/>
    <w:rsid w:val="0006369B"/>
    <w:rsid w:val="00074051"/>
    <w:rsid w:val="00076D0F"/>
    <w:rsid w:val="0008379A"/>
    <w:rsid w:val="00084557"/>
    <w:rsid w:val="000961B2"/>
    <w:rsid w:val="000A0620"/>
    <w:rsid w:val="000B1602"/>
    <w:rsid w:val="000F1006"/>
    <w:rsid w:val="000F5CC3"/>
    <w:rsid w:val="000F6ABD"/>
    <w:rsid w:val="00111BAE"/>
    <w:rsid w:val="00113F8C"/>
    <w:rsid w:val="00123A56"/>
    <w:rsid w:val="00125ECF"/>
    <w:rsid w:val="0013119B"/>
    <w:rsid w:val="001420CD"/>
    <w:rsid w:val="0014229E"/>
    <w:rsid w:val="00147BD2"/>
    <w:rsid w:val="001513A8"/>
    <w:rsid w:val="0015259A"/>
    <w:rsid w:val="00165727"/>
    <w:rsid w:val="0019286D"/>
    <w:rsid w:val="001A7B38"/>
    <w:rsid w:val="001B1C0B"/>
    <w:rsid w:val="001B556E"/>
    <w:rsid w:val="001E4FED"/>
    <w:rsid w:val="001E56D5"/>
    <w:rsid w:val="001E5F9B"/>
    <w:rsid w:val="001F05A6"/>
    <w:rsid w:val="001F1D06"/>
    <w:rsid w:val="002073A1"/>
    <w:rsid w:val="00217B40"/>
    <w:rsid w:val="00220AA7"/>
    <w:rsid w:val="00282FFD"/>
    <w:rsid w:val="0028321D"/>
    <w:rsid w:val="00283532"/>
    <w:rsid w:val="0029242D"/>
    <w:rsid w:val="00293CB8"/>
    <w:rsid w:val="00295590"/>
    <w:rsid w:val="002A0B67"/>
    <w:rsid w:val="002B3468"/>
    <w:rsid w:val="002B78BF"/>
    <w:rsid w:val="002D1866"/>
    <w:rsid w:val="002D30A0"/>
    <w:rsid w:val="002E32E8"/>
    <w:rsid w:val="002E62D4"/>
    <w:rsid w:val="003075D6"/>
    <w:rsid w:val="00312C60"/>
    <w:rsid w:val="003131BA"/>
    <w:rsid w:val="003247EF"/>
    <w:rsid w:val="00325FDE"/>
    <w:rsid w:val="00326F15"/>
    <w:rsid w:val="00334E50"/>
    <w:rsid w:val="00351487"/>
    <w:rsid w:val="00353D2B"/>
    <w:rsid w:val="003617F3"/>
    <w:rsid w:val="00364C4C"/>
    <w:rsid w:val="00365332"/>
    <w:rsid w:val="00370CD2"/>
    <w:rsid w:val="003712F1"/>
    <w:rsid w:val="003730F5"/>
    <w:rsid w:val="0037520C"/>
    <w:rsid w:val="00385E49"/>
    <w:rsid w:val="003903B4"/>
    <w:rsid w:val="0039620D"/>
    <w:rsid w:val="003A060F"/>
    <w:rsid w:val="003A0FAE"/>
    <w:rsid w:val="003D4AEF"/>
    <w:rsid w:val="003D4BB3"/>
    <w:rsid w:val="00403DB8"/>
    <w:rsid w:val="00404248"/>
    <w:rsid w:val="004056AB"/>
    <w:rsid w:val="00413115"/>
    <w:rsid w:val="00423DF1"/>
    <w:rsid w:val="004361B9"/>
    <w:rsid w:val="00447A9D"/>
    <w:rsid w:val="00463C08"/>
    <w:rsid w:val="004728A5"/>
    <w:rsid w:val="00484E0E"/>
    <w:rsid w:val="004877E9"/>
    <w:rsid w:val="004A450B"/>
    <w:rsid w:val="004C01D8"/>
    <w:rsid w:val="004C67F4"/>
    <w:rsid w:val="004C77FE"/>
    <w:rsid w:val="004D4F27"/>
    <w:rsid w:val="004D54CF"/>
    <w:rsid w:val="004D73EC"/>
    <w:rsid w:val="004F2943"/>
    <w:rsid w:val="004F2EDF"/>
    <w:rsid w:val="004F3A47"/>
    <w:rsid w:val="00501B45"/>
    <w:rsid w:val="00523E93"/>
    <w:rsid w:val="00531348"/>
    <w:rsid w:val="0054172E"/>
    <w:rsid w:val="00543333"/>
    <w:rsid w:val="00560F35"/>
    <w:rsid w:val="00564264"/>
    <w:rsid w:val="0057265F"/>
    <w:rsid w:val="00590546"/>
    <w:rsid w:val="00597E89"/>
    <w:rsid w:val="005A6F10"/>
    <w:rsid w:val="005B4B21"/>
    <w:rsid w:val="005B4B50"/>
    <w:rsid w:val="005B6CBE"/>
    <w:rsid w:val="005D2552"/>
    <w:rsid w:val="005D61CB"/>
    <w:rsid w:val="005E6789"/>
    <w:rsid w:val="005F6EF8"/>
    <w:rsid w:val="006009E4"/>
    <w:rsid w:val="00607AED"/>
    <w:rsid w:val="006128D6"/>
    <w:rsid w:val="006146BA"/>
    <w:rsid w:val="0061654E"/>
    <w:rsid w:val="0062017D"/>
    <w:rsid w:val="00620E23"/>
    <w:rsid w:val="00637F9D"/>
    <w:rsid w:val="00640A6D"/>
    <w:rsid w:val="006453DC"/>
    <w:rsid w:val="00656B53"/>
    <w:rsid w:val="006701BC"/>
    <w:rsid w:val="00680DA9"/>
    <w:rsid w:val="006A3513"/>
    <w:rsid w:val="006D01CA"/>
    <w:rsid w:val="006E1A0C"/>
    <w:rsid w:val="006F18E0"/>
    <w:rsid w:val="006F3384"/>
    <w:rsid w:val="007157CB"/>
    <w:rsid w:val="00721F86"/>
    <w:rsid w:val="00736C94"/>
    <w:rsid w:val="0074184B"/>
    <w:rsid w:val="00753176"/>
    <w:rsid w:val="007541EA"/>
    <w:rsid w:val="00785AF6"/>
    <w:rsid w:val="00791913"/>
    <w:rsid w:val="00797B26"/>
    <w:rsid w:val="007A093C"/>
    <w:rsid w:val="007A1B76"/>
    <w:rsid w:val="007B3879"/>
    <w:rsid w:val="007B4A4E"/>
    <w:rsid w:val="007C036A"/>
    <w:rsid w:val="007E068D"/>
    <w:rsid w:val="007E766F"/>
    <w:rsid w:val="007F304E"/>
    <w:rsid w:val="007F41BA"/>
    <w:rsid w:val="00805B00"/>
    <w:rsid w:val="00820ECF"/>
    <w:rsid w:val="008302AF"/>
    <w:rsid w:val="00834D54"/>
    <w:rsid w:val="00841D4B"/>
    <w:rsid w:val="00843B26"/>
    <w:rsid w:val="00854602"/>
    <w:rsid w:val="0085471C"/>
    <w:rsid w:val="008828AD"/>
    <w:rsid w:val="00891FC6"/>
    <w:rsid w:val="008945B4"/>
    <w:rsid w:val="008A5317"/>
    <w:rsid w:val="008B1CDC"/>
    <w:rsid w:val="008B1ED4"/>
    <w:rsid w:val="008B34AB"/>
    <w:rsid w:val="008C3FC2"/>
    <w:rsid w:val="008C4EE7"/>
    <w:rsid w:val="008D0745"/>
    <w:rsid w:val="008E21CE"/>
    <w:rsid w:val="008E62A3"/>
    <w:rsid w:val="008F2B2F"/>
    <w:rsid w:val="009000DB"/>
    <w:rsid w:val="00913500"/>
    <w:rsid w:val="00913CAF"/>
    <w:rsid w:val="0091514D"/>
    <w:rsid w:val="00920553"/>
    <w:rsid w:val="00923154"/>
    <w:rsid w:val="009332D8"/>
    <w:rsid w:val="009434FE"/>
    <w:rsid w:val="009469B8"/>
    <w:rsid w:val="00953C1A"/>
    <w:rsid w:val="00960E1E"/>
    <w:rsid w:val="0096494C"/>
    <w:rsid w:val="0097227F"/>
    <w:rsid w:val="009859FC"/>
    <w:rsid w:val="00995D52"/>
    <w:rsid w:val="00996B04"/>
    <w:rsid w:val="009A5C3E"/>
    <w:rsid w:val="009C377F"/>
    <w:rsid w:val="009D63FB"/>
    <w:rsid w:val="009E022A"/>
    <w:rsid w:val="009E1360"/>
    <w:rsid w:val="009E7277"/>
    <w:rsid w:val="009F21E1"/>
    <w:rsid w:val="009F4E91"/>
    <w:rsid w:val="00A22811"/>
    <w:rsid w:val="00A2478A"/>
    <w:rsid w:val="00A30168"/>
    <w:rsid w:val="00A34CE1"/>
    <w:rsid w:val="00A4782C"/>
    <w:rsid w:val="00A504EE"/>
    <w:rsid w:val="00A56273"/>
    <w:rsid w:val="00A74EF9"/>
    <w:rsid w:val="00A77463"/>
    <w:rsid w:val="00A77A22"/>
    <w:rsid w:val="00A85FFA"/>
    <w:rsid w:val="00A8654E"/>
    <w:rsid w:val="00A94F35"/>
    <w:rsid w:val="00A9581D"/>
    <w:rsid w:val="00AB1738"/>
    <w:rsid w:val="00AB5946"/>
    <w:rsid w:val="00AB7098"/>
    <w:rsid w:val="00AB7DE3"/>
    <w:rsid w:val="00AC252A"/>
    <w:rsid w:val="00AD02FA"/>
    <w:rsid w:val="00AD03A4"/>
    <w:rsid w:val="00AD39A3"/>
    <w:rsid w:val="00AD6458"/>
    <w:rsid w:val="00AF3671"/>
    <w:rsid w:val="00AF36C3"/>
    <w:rsid w:val="00AF7F44"/>
    <w:rsid w:val="00B103C6"/>
    <w:rsid w:val="00B21CD3"/>
    <w:rsid w:val="00B332A0"/>
    <w:rsid w:val="00B572EE"/>
    <w:rsid w:val="00B575FD"/>
    <w:rsid w:val="00B60E9C"/>
    <w:rsid w:val="00B62017"/>
    <w:rsid w:val="00B70225"/>
    <w:rsid w:val="00B76212"/>
    <w:rsid w:val="00B80312"/>
    <w:rsid w:val="00B81274"/>
    <w:rsid w:val="00B86505"/>
    <w:rsid w:val="00B90B44"/>
    <w:rsid w:val="00B92DB9"/>
    <w:rsid w:val="00B959B9"/>
    <w:rsid w:val="00B97261"/>
    <w:rsid w:val="00BA4557"/>
    <w:rsid w:val="00BD5C0C"/>
    <w:rsid w:val="00BF46E0"/>
    <w:rsid w:val="00BF679C"/>
    <w:rsid w:val="00C04AFD"/>
    <w:rsid w:val="00C10350"/>
    <w:rsid w:val="00C26090"/>
    <w:rsid w:val="00C33AF0"/>
    <w:rsid w:val="00C3433B"/>
    <w:rsid w:val="00C349BE"/>
    <w:rsid w:val="00C46BD9"/>
    <w:rsid w:val="00C50872"/>
    <w:rsid w:val="00C70A6B"/>
    <w:rsid w:val="00C728B4"/>
    <w:rsid w:val="00C7404D"/>
    <w:rsid w:val="00C8177B"/>
    <w:rsid w:val="00C81BF6"/>
    <w:rsid w:val="00CA52C1"/>
    <w:rsid w:val="00CA78D4"/>
    <w:rsid w:val="00CB7011"/>
    <w:rsid w:val="00CC0AA6"/>
    <w:rsid w:val="00CC2984"/>
    <w:rsid w:val="00CC3E0E"/>
    <w:rsid w:val="00CC56CC"/>
    <w:rsid w:val="00CD512E"/>
    <w:rsid w:val="00CD5176"/>
    <w:rsid w:val="00CE3FF8"/>
    <w:rsid w:val="00CF3863"/>
    <w:rsid w:val="00CF4199"/>
    <w:rsid w:val="00D1163F"/>
    <w:rsid w:val="00D12174"/>
    <w:rsid w:val="00D17F5D"/>
    <w:rsid w:val="00D23F58"/>
    <w:rsid w:val="00D3029E"/>
    <w:rsid w:val="00D404D2"/>
    <w:rsid w:val="00D47069"/>
    <w:rsid w:val="00D47484"/>
    <w:rsid w:val="00D575EF"/>
    <w:rsid w:val="00D6792D"/>
    <w:rsid w:val="00D67D32"/>
    <w:rsid w:val="00D7594B"/>
    <w:rsid w:val="00D80BCE"/>
    <w:rsid w:val="00D87F10"/>
    <w:rsid w:val="00D924B5"/>
    <w:rsid w:val="00D9491A"/>
    <w:rsid w:val="00D9715B"/>
    <w:rsid w:val="00DB1B58"/>
    <w:rsid w:val="00DD17AD"/>
    <w:rsid w:val="00DD44EF"/>
    <w:rsid w:val="00DF43B4"/>
    <w:rsid w:val="00DF6FC7"/>
    <w:rsid w:val="00E03F7E"/>
    <w:rsid w:val="00E16143"/>
    <w:rsid w:val="00E261C4"/>
    <w:rsid w:val="00E47C11"/>
    <w:rsid w:val="00E57DB5"/>
    <w:rsid w:val="00E61B3F"/>
    <w:rsid w:val="00E76738"/>
    <w:rsid w:val="00E833D0"/>
    <w:rsid w:val="00E859A6"/>
    <w:rsid w:val="00E95137"/>
    <w:rsid w:val="00E9538C"/>
    <w:rsid w:val="00E96365"/>
    <w:rsid w:val="00EB487C"/>
    <w:rsid w:val="00EB4C66"/>
    <w:rsid w:val="00EB67B8"/>
    <w:rsid w:val="00EB6F2B"/>
    <w:rsid w:val="00ED2284"/>
    <w:rsid w:val="00ED27D2"/>
    <w:rsid w:val="00ED4890"/>
    <w:rsid w:val="00EF5DCE"/>
    <w:rsid w:val="00F00AB6"/>
    <w:rsid w:val="00F01B17"/>
    <w:rsid w:val="00F205E9"/>
    <w:rsid w:val="00F24704"/>
    <w:rsid w:val="00F3290C"/>
    <w:rsid w:val="00F33C9B"/>
    <w:rsid w:val="00F62CE8"/>
    <w:rsid w:val="00F73D3B"/>
    <w:rsid w:val="00F80E41"/>
    <w:rsid w:val="00F83494"/>
    <w:rsid w:val="00F903F4"/>
    <w:rsid w:val="00F946B6"/>
    <w:rsid w:val="00F96661"/>
    <w:rsid w:val="00FD0FCD"/>
    <w:rsid w:val="00FE0999"/>
    <w:rsid w:val="00FE5285"/>
    <w:rsid w:val="5D1DF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E77D"/>
  <w15:docId w15:val="{03FD9B65-D237-4CD3-8C81-B467C4DB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04"/>
  </w:style>
  <w:style w:type="paragraph" w:styleId="Footer">
    <w:name w:val="footer"/>
    <w:basedOn w:val="Normal"/>
    <w:link w:val="FooterChar"/>
    <w:uiPriority w:val="99"/>
    <w:unhideWhenUsed/>
    <w:rsid w:val="00F2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04"/>
  </w:style>
  <w:style w:type="character" w:styleId="Hyperlink">
    <w:name w:val="Hyperlink"/>
    <w:basedOn w:val="DefaultParagraphFont"/>
    <w:uiPriority w:val="99"/>
    <w:unhideWhenUsed/>
    <w:rsid w:val="001E56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0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avez607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</dc:creator>
  <cp:lastModifiedBy>Martha Chavez</cp:lastModifiedBy>
  <cp:revision>2</cp:revision>
  <dcterms:created xsi:type="dcterms:W3CDTF">2020-02-17T21:42:00Z</dcterms:created>
  <dcterms:modified xsi:type="dcterms:W3CDTF">2020-02-17T21:42:00Z</dcterms:modified>
</cp:coreProperties>
</file>